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626"/>
      </w:tblGrid>
      <w:tr w:rsidR="00B61A16" w:rsidRPr="006D64DB" w14:paraId="2B9E36AD" w14:textId="77777777" w:rsidTr="00395610">
        <w:tc>
          <w:tcPr>
            <w:tcW w:w="4472" w:type="dxa"/>
          </w:tcPr>
          <w:p w14:paraId="67A2292A" w14:textId="77777777" w:rsidR="00B61A16" w:rsidRPr="006D64DB" w:rsidRDefault="00B61A16" w:rsidP="00395610">
            <w:pPr>
              <w:jc w:val="center"/>
              <w:rPr>
                <w:sz w:val="26"/>
                <w:szCs w:val="26"/>
              </w:rPr>
            </w:pPr>
            <w:r w:rsidRPr="006D64DB">
              <w:rPr>
                <w:sz w:val="26"/>
                <w:szCs w:val="26"/>
              </w:rPr>
              <w:t>UBND HUYỆN GIA LÂM</w:t>
            </w:r>
          </w:p>
          <w:p w14:paraId="53121AF4" w14:textId="77777777" w:rsidR="00B61A16" w:rsidRPr="006D64DB" w:rsidRDefault="00B61A16" w:rsidP="00395610">
            <w:pPr>
              <w:jc w:val="center"/>
              <w:rPr>
                <w:b/>
                <w:sz w:val="26"/>
                <w:szCs w:val="26"/>
              </w:rPr>
            </w:pPr>
            <w:r w:rsidRPr="006D64DB">
              <w:rPr>
                <w:b/>
                <w:sz w:val="26"/>
                <w:szCs w:val="26"/>
              </w:rPr>
              <w:t>TRƯỜNG MẦM NON DƯƠNG XÁ</w:t>
            </w:r>
          </w:p>
          <w:p w14:paraId="78A0F5A7" w14:textId="77777777" w:rsidR="00B61A16" w:rsidRPr="006D64DB" w:rsidRDefault="00000000" w:rsidP="0039561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09E2458">
                <v:line id="Straight Connector 6" o:spid="_x0000_s1037" style="position:absolute;z-index:251660288;visibility:visible;mso-wrap-distance-top:-8e-5mm;mso-wrap-distance-bottom:-8e-5mm;mso-height-relative:margin" from="79.75pt,1.5pt" to="15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">
                  <o:lock v:ext="edit" shapetype="f"/>
                </v:line>
              </w:pict>
            </w:r>
          </w:p>
          <w:p w14:paraId="51FD00E7" w14:textId="5F970FDC" w:rsidR="00B61A16" w:rsidRPr="006D64DB" w:rsidRDefault="00B61A16" w:rsidP="0097587A">
            <w:pPr>
              <w:jc w:val="center"/>
              <w:rPr>
                <w:sz w:val="26"/>
                <w:szCs w:val="26"/>
              </w:rPr>
            </w:pPr>
            <w:r w:rsidRPr="006D64DB">
              <w:rPr>
                <w:sz w:val="26"/>
                <w:szCs w:val="26"/>
              </w:rPr>
              <w:t xml:space="preserve">Số: </w:t>
            </w:r>
            <w:r w:rsidR="00370C8B">
              <w:rPr>
                <w:sz w:val="26"/>
                <w:szCs w:val="26"/>
              </w:rPr>
              <w:t>2</w:t>
            </w:r>
            <w:r w:rsidR="00566CD4">
              <w:rPr>
                <w:sz w:val="26"/>
                <w:szCs w:val="26"/>
                <w:lang w:val="vi-VN"/>
              </w:rPr>
              <w:t>80</w:t>
            </w:r>
            <w:r w:rsidRPr="006D64DB">
              <w:rPr>
                <w:sz w:val="26"/>
                <w:szCs w:val="26"/>
              </w:rPr>
              <w:t>/KH-MNDX</w:t>
            </w:r>
          </w:p>
        </w:tc>
        <w:tc>
          <w:tcPr>
            <w:tcW w:w="5626" w:type="dxa"/>
          </w:tcPr>
          <w:p w14:paraId="721873DC" w14:textId="77777777" w:rsidR="00B61A16" w:rsidRPr="006D64DB" w:rsidRDefault="00B61A16" w:rsidP="00395610">
            <w:pPr>
              <w:jc w:val="center"/>
              <w:rPr>
                <w:sz w:val="26"/>
                <w:szCs w:val="26"/>
              </w:rPr>
            </w:pPr>
            <w:r w:rsidRPr="006D64DB">
              <w:rPr>
                <w:sz w:val="26"/>
                <w:szCs w:val="26"/>
              </w:rPr>
              <w:t>CỘNG HÒA XÃ HỘI CHỦ NGHĨA VIỆT NAM</w:t>
            </w:r>
          </w:p>
          <w:p w14:paraId="2F21A5E0" w14:textId="77777777" w:rsidR="00B61A16" w:rsidRPr="006D64DB" w:rsidRDefault="00B61A16" w:rsidP="00395610">
            <w:pPr>
              <w:jc w:val="center"/>
              <w:rPr>
                <w:b/>
                <w:sz w:val="26"/>
                <w:szCs w:val="26"/>
              </w:rPr>
            </w:pPr>
            <w:r w:rsidRPr="006D64DB">
              <w:rPr>
                <w:b/>
                <w:sz w:val="26"/>
                <w:szCs w:val="26"/>
              </w:rPr>
              <w:t>Độc lập – Tự do –Hạnh phúc</w:t>
            </w:r>
          </w:p>
          <w:p w14:paraId="38E54C08" w14:textId="77777777" w:rsidR="00B61A16" w:rsidRPr="006D64DB" w:rsidRDefault="00000000" w:rsidP="00395610">
            <w:pPr>
              <w:ind w:left="36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pict w14:anchorId="1DE4F14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6" type="#_x0000_t32" style="position:absolute;left:0;text-align:left;margin-left:61.9pt;margin-top:1.5pt;width:149.4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7o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gxm81naTahhN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"/>
              </w:pict>
            </w:r>
          </w:p>
          <w:p w14:paraId="4FA29796" w14:textId="77777777" w:rsidR="00B61A16" w:rsidRPr="006D64DB" w:rsidRDefault="00B61A16" w:rsidP="005B0642">
            <w:pPr>
              <w:jc w:val="center"/>
              <w:rPr>
                <w:i/>
                <w:sz w:val="26"/>
                <w:szCs w:val="26"/>
              </w:rPr>
            </w:pPr>
            <w:r w:rsidRPr="006D64DB">
              <w:rPr>
                <w:i/>
                <w:sz w:val="26"/>
                <w:szCs w:val="26"/>
              </w:rPr>
              <w:t>Dương Xá, ngày 0</w:t>
            </w:r>
            <w:r w:rsidR="005B0642">
              <w:rPr>
                <w:i/>
                <w:sz w:val="26"/>
                <w:szCs w:val="26"/>
              </w:rPr>
              <w:t>1</w:t>
            </w:r>
            <w:r w:rsidRPr="006D64DB">
              <w:rPr>
                <w:i/>
                <w:sz w:val="26"/>
                <w:szCs w:val="26"/>
              </w:rPr>
              <w:t xml:space="preserve"> tháng 12 năm 20</w:t>
            </w:r>
            <w:r w:rsidR="0097587A">
              <w:rPr>
                <w:i/>
                <w:sz w:val="26"/>
                <w:szCs w:val="26"/>
              </w:rPr>
              <w:t>2</w:t>
            </w:r>
            <w:r w:rsidR="005B0642">
              <w:rPr>
                <w:i/>
                <w:sz w:val="26"/>
                <w:szCs w:val="26"/>
              </w:rPr>
              <w:t>3</w:t>
            </w:r>
          </w:p>
        </w:tc>
      </w:tr>
    </w:tbl>
    <w:p w14:paraId="6FA454E0" w14:textId="77777777" w:rsidR="002909E7" w:rsidRPr="006D64DB" w:rsidRDefault="002909E7" w:rsidP="002909E7">
      <w:pPr>
        <w:ind w:left="360"/>
        <w:jc w:val="both"/>
        <w:rPr>
          <w:i/>
          <w:sz w:val="26"/>
          <w:szCs w:val="26"/>
        </w:rPr>
      </w:pPr>
    </w:p>
    <w:p w14:paraId="0E5900E7" w14:textId="77777777" w:rsidR="00715D6B" w:rsidRPr="006D64DB" w:rsidRDefault="00715D6B" w:rsidP="00ED2D50">
      <w:pPr>
        <w:ind w:left="360"/>
        <w:jc w:val="center"/>
        <w:rPr>
          <w:b/>
          <w:sz w:val="26"/>
          <w:szCs w:val="26"/>
        </w:rPr>
      </w:pPr>
      <w:r w:rsidRPr="006D64DB">
        <w:rPr>
          <w:b/>
          <w:sz w:val="26"/>
          <w:szCs w:val="26"/>
        </w:rPr>
        <w:t xml:space="preserve">CÔNG TÁC THÁNG </w:t>
      </w:r>
      <w:r w:rsidR="00245679" w:rsidRPr="006D64DB">
        <w:rPr>
          <w:b/>
          <w:sz w:val="26"/>
          <w:szCs w:val="26"/>
        </w:rPr>
        <w:t>12</w:t>
      </w:r>
      <w:r w:rsidRPr="006D64DB">
        <w:rPr>
          <w:b/>
          <w:sz w:val="26"/>
          <w:szCs w:val="26"/>
        </w:rPr>
        <w:t>/20</w:t>
      </w:r>
      <w:r w:rsidR="0097587A">
        <w:rPr>
          <w:b/>
          <w:sz w:val="26"/>
          <w:szCs w:val="26"/>
        </w:rPr>
        <w:t>2</w:t>
      </w:r>
      <w:r w:rsidR="005B0642">
        <w:rPr>
          <w:b/>
          <w:sz w:val="26"/>
          <w:szCs w:val="26"/>
        </w:rPr>
        <w:t>3</w:t>
      </w:r>
    </w:p>
    <w:p w14:paraId="07844436" w14:textId="77777777" w:rsidR="00ED2D50" w:rsidRPr="006D64DB" w:rsidRDefault="00ED2D50" w:rsidP="00ED2D50">
      <w:pPr>
        <w:ind w:left="360"/>
        <w:jc w:val="center"/>
        <w:rPr>
          <w:b/>
          <w:sz w:val="26"/>
          <w:szCs w:val="26"/>
        </w:rPr>
      </w:pPr>
    </w:p>
    <w:p w14:paraId="7839781F" w14:textId="77777777" w:rsidR="002923D8" w:rsidRPr="002F2B57" w:rsidRDefault="002923D8" w:rsidP="002923D8">
      <w:pPr>
        <w:jc w:val="both"/>
        <w:rPr>
          <w:b/>
          <w:sz w:val="28"/>
          <w:szCs w:val="28"/>
        </w:rPr>
      </w:pPr>
      <w:r w:rsidRPr="002F2B57">
        <w:rPr>
          <w:b/>
          <w:sz w:val="28"/>
          <w:szCs w:val="28"/>
        </w:rPr>
        <w:t>1. Công tác phát triển</w:t>
      </w:r>
      <w:r w:rsidR="00D92994" w:rsidRPr="002F2B57">
        <w:rPr>
          <w:b/>
          <w:sz w:val="28"/>
          <w:szCs w:val="28"/>
        </w:rPr>
        <w:t xml:space="preserve"> </w:t>
      </w:r>
      <w:r w:rsidRPr="002F2B57">
        <w:rPr>
          <w:b/>
          <w:sz w:val="28"/>
          <w:szCs w:val="28"/>
        </w:rPr>
        <w:t>số lượng</w:t>
      </w:r>
      <w:r w:rsidR="00F12ED9">
        <w:rPr>
          <w:b/>
          <w:sz w:val="28"/>
          <w:szCs w:val="28"/>
        </w:rPr>
        <w:t>: P</w:t>
      </w:r>
      <w:r w:rsidR="000A5CB4">
        <w:rPr>
          <w:b/>
          <w:sz w:val="28"/>
          <w:szCs w:val="28"/>
        </w:rPr>
        <w:t>hụ trách CBGVNV</w:t>
      </w:r>
    </w:p>
    <w:p w14:paraId="4FC2396B" w14:textId="77777777" w:rsidR="002923D8" w:rsidRPr="002F2B57" w:rsidRDefault="002923D8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</w:rPr>
        <w:t>- Tiếp tục giữ vững số trẻ hiện có: 5</w:t>
      </w:r>
      <w:r w:rsidR="007D0238">
        <w:rPr>
          <w:sz w:val="28"/>
          <w:szCs w:val="28"/>
        </w:rPr>
        <w:t>78</w:t>
      </w:r>
      <w:r w:rsidRPr="002F2B57">
        <w:rPr>
          <w:sz w:val="28"/>
          <w:szCs w:val="28"/>
        </w:rPr>
        <w:t xml:space="preserve"> trẻ</w:t>
      </w:r>
    </w:p>
    <w:p w14:paraId="692196F5" w14:textId="77777777" w:rsidR="002923D8" w:rsidRPr="002F2B57" w:rsidRDefault="00EF4F10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</w:rPr>
        <w:t>- T</w:t>
      </w:r>
      <w:r w:rsidR="002923D8" w:rsidRPr="002F2B57">
        <w:rPr>
          <w:sz w:val="28"/>
          <w:szCs w:val="28"/>
        </w:rPr>
        <w:t>uyên truyền, chăm sóc, động viên trẻ đi học đảm bảo tỉ lệ chuyên cần cao.</w:t>
      </w:r>
    </w:p>
    <w:p w14:paraId="48A93415" w14:textId="77777777" w:rsidR="002923D8" w:rsidRPr="002F2B57" w:rsidRDefault="002923D8" w:rsidP="002923D8">
      <w:pPr>
        <w:jc w:val="both"/>
        <w:rPr>
          <w:b/>
          <w:sz w:val="28"/>
          <w:szCs w:val="28"/>
        </w:rPr>
      </w:pPr>
      <w:r w:rsidRPr="002F2B57">
        <w:rPr>
          <w:b/>
          <w:sz w:val="28"/>
          <w:szCs w:val="28"/>
        </w:rPr>
        <w:t>2. Công tác chất lượng</w:t>
      </w:r>
    </w:p>
    <w:p w14:paraId="1E3FE5DE" w14:textId="77777777" w:rsidR="002923D8" w:rsidRPr="00654FD8" w:rsidRDefault="000A5CB4" w:rsidP="002923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2.1. CSND: </w:t>
      </w:r>
      <w:r w:rsidR="00654FD8" w:rsidRPr="00654FD8">
        <w:rPr>
          <w:b/>
          <w:sz w:val="28"/>
          <w:szCs w:val="28"/>
        </w:rPr>
        <w:t xml:space="preserve">CB </w:t>
      </w:r>
      <w:r w:rsidRPr="00654FD8">
        <w:rPr>
          <w:b/>
          <w:sz w:val="28"/>
          <w:szCs w:val="28"/>
        </w:rPr>
        <w:t>Phụ trách Đ/c Nguyễn Hồng</w:t>
      </w:r>
    </w:p>
    <w:p w14:paraId="14624021" w14:textId="77777777" w:rsidR="002923D8" w:rsidRPr="002F2B57" w:rsidRDefault="002923D8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</w:rPr>
        <w:t>- Đảm bảo an toàn tuyệt đối cho trẻ: loại bỏ đồ dùng đồ chơi có nguy cơ không an toàn.</w:t>
      </w:r>
    </w:p>
    <w:p w14:paraId="1842FA99" w14:textId="77777777" w:rsidR="00A82C41" w:rsidRDefault="002923D8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</w:rPr>
        <w:t xml:space="preserve">- Quan tâm chăm sóc trẻ: Cởi, mặc trang phục cho trẻ khi thời tiết thay đổi. </w:t>
      </w:r>
    </w:p>
    <w:p w14:paraId="5C94736E" w14:textId="77777777" w:rsidR="002923D8" w:rsidRPr="002F2B57" w:rsidRDefault="00A82C41" w:rsidP="00292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41">
        <w:rPr>
          <w:sz w:val="28"/>
          <w:szCs w:val="28"/>
        </w:rPr>
        <w:t xml:space="preserve">Kiểm tra </w:t>
      </w:r>
      <w:r w:rsidR="002923D8" w:rsidRPr="002F2B57">
        <w:rPr>
          <w:sz w:val="28"/>
          <w:szCs w:val="28"/>
        </w:rPr>
        <w:t>công tác phòng chống dịch bệnh: cúm, sốt xuất huyết, tay chân miệng</w:t>
      </w:r>
      <w:r w:rsidR="008E3A6B">
        <w:rPr>
          <w:sz w:val="28"/>
          <w:szCs w:val="28"/>
        </w:rPr>
        <w:t xml:space="preserve">, </w:t>
      </w:r>
      <w:r w:rsidR="008E3A6B" w:rsidRPr="002F2B57">
        <w:rPr>
          <w:sz w:val="28"/>
          <w:szCs w:val="28"/>
        </w:rPr>
        <w:t>covid</w:t>
      </w:r>
      <w:r w:rsidR="008E3A6B">
        <w:rPr>
          <w:sz w:val="28"/>
          <w:szCs w:val="28"/>
        </w:rPr>
        <w:t>...</w:t>
      </w:r>
    </w:p>
    <w:p w14:paraId="461D3779" w14:textId="77777777" w:rsidR="002923D8" w:rsidRPr="009F3EFC" w:rsidRDefault="002923D8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</w:rPr>
        <w:t xml:space="preserve">- Tiếp tục </w:t>
      </w:r>
      <w:r w:rsidR="00CE217F" w:rsidRPr="00A82C41">
        <w:rPr>
          <w:sz w:val="28"/>
          <w:szCs w:val="28"/>
        </w:rPr>
        <w:t>kiểm tra đột xuất quy chế CSND</w:t>
      </w:r>
      <w:r w:rsidR="009F3EFC">
        <w:rPr>
          <w:sz w:val="28"/>
          <w:szCs w:val="28"/>
        </w:rPr>
        <w:t xml:space="preserve">, </w:t>
      </w:r>
      <w:r w:rsidRPr="002F2B57">
        <w:rPr>
          <w:sz w:val="28"/>
          <w:szCs w:val="28"/>
        </w:rPr>
        <w:t>đảm bảo chất lượng bữa ăn</w:t>
      </w:r>
      <w:r w:rsidR="009F3EFC">
        <w:rPr>
          <w:sz w:val="28"/>
          <w:szCs w:val="28"/>
        </w:rPr>
        <w:t>,</w:t>
      </w:r>
      <w:r w:rsidRPr="002F2B57">
        <w:rPr>
          <w:sz w:val="28"/>
          <w:szCs w:val="28"/>
        </w:rPr>
        <w:t xml:space="preserve"> vệ sinh ATTP</w:t>
      </w:r>
    </w:p>
    <w:p w14:paraId="69E6081A" w14:textId="77777777" w:rsidR="002923D8" w:rsidRPr="002F2B57" w:rsidRDefault="002923D8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</w:rPr>
        <w:t>- Tổ chức kiến tập dây chuyền chế biến thực phẩm tại bếp ăn, giờ ăn tại các lớp.</w:t>
      </w:r>
    </w:p>
    <w:p w14:paraId="38D1C3E8" w14:textId="77777777" w:rsidR="002923D8" w:rsidRPr="002F2B57" w:rsidRDefault="002923D8" w:rsidP="002923D8">
      <w:pPr>
        <w:jc w:val="both"/>
        <w:rPr>
          <w:b/>
          <w:i/>
          <w:sz w:val="28"/>
          <w:szCs w:val="28"/>
          <w:lang w:val="pt-BR"/>
        </w:rPr>
      </w:pPr>
      <w:r w:rsidRPr="002F2B57">
        <w:rPr>
          <w:b/>
          <w:i/>
          <w:sz w:val="28"/>
          <w:szCs w:val="28"/>
          <w:lang w:val="pt-BR"/>
        </w:rPr>
        <w:t>2.2.Chăm sóc giáo dục</w:t>
      </w:r>
      <w:r w:rsidR="000A5CB4" w:rsidRPr="00CD5994">
        <w:rPr>
          <w:b/>
          <w:sz w:val="28"/>
          <w:szCs w:val="28"/>
        </w:rPr>
        <w:t xml:space="preserve">: </w:t>
      </w:r>
      <w:r w:rsidR="00CD5994" w:rsidRPr="00CD5994">
        <w:rPr>
          <w:b/>
          <w:sz w:val="28"/>
          <w:szCs w:val="28"/>
        </w:rPr>
        <w:t xml:space="preserve">CB </w:t>
      </w:r>
      <w:r w:rsidR="000A5CB4" w:rsidRPr="00CD5994">
        <w:rPr>
          <w:b/>
          <w:sz w:val="28"/>
          <w:szCs w:val="28"/>
        </w:rPr>
        <w:t>Phụ trách Đ/c Trần Hồng</w:t>
      </w:r>
    </w:p>
    <w:p w14:paraId="62557BCA" w14:textId="77777777" w:rsidR="00A82C41" w:rsidRPr="008E64AA" w:rsidRDefault="00A82C41" w:rsidP="002923D8">
      <w:pPr>
        <w:jc w:val="both"/>
        <w:rPr>
          <w:sz w:val="28"/>
          <w:szCs w:val="28"/>
          <w:lang w:val="pt-BR"/>
        </w:rPr>
      </w:pPr>
      <w:r w:rsidRPr="00A82C41">
        <w:rPr>
          <w:sz w:val="28"/>
          <w:szCs w:val="28"/>
        </w:rPr>
        <w:t>- Tiếp tục kiểm tra đột xuất quy chế chuyên môn giáo viên</w:t>
      </w:r>
      <w:r w:rsidR="008E64AA">
        <w:rPr>
          <w:sz w:val="28"/>
          <w:szCs w:val="28"/>
        </w:rPr>
        <w:t xml:space="preserve">, </w:t>
      </w:r>
      <w:r w:rsidR="008E64AA" w:rsidRPr="002F2B57">
        <w:rPr>
          <w:sz w:val="28"/>
          <w:szCs w:val="28"/>
          <w:lang w:val="pt-BR"/>
        </w:rPr>
        <w:t>sinh hoạt tổ khối chuyên môn.</w:t>
      </w:r>
    </w:p>
    <w:p w14:paraId="047ACC6D" w14:textId="77777777" w:rsidR="00757E06" w:rsidRPr="002F2B57" w:rsidRDefault="002923D8" w:rsidP="002923D8">
      <w:pPr>
        <w:jc w:val="both"/>
        <w:rPr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 xml:space="preserve">- </w:t>
      </w:r>
      <w:r w:rsidR="00757E06" w:rsidRPr="002F2B57">
        <w:rPr>
          <w:sz w:val="28"/>
          <w:szCs w:val="28"/>
          <w:lang w:val="pt-BR"/>
        </w:rPr>
        <w:t>Trang trí môi trường lớp theo kế hoạch, sự kiện và có lưu sản phẩm của cô, trẻ</w:t>
      </w:r>
    </w:p>
    <w:p w14:paraId="7601357B" w14:textId="77777777" w:rsidR="002923D8" w:rsidRPr="002F2B57" w:rsidRDefault="002923D8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  <w:lang w:val="pt-BR"/>
        </w:rPr>
        <w:t xml:space="preserve"> </w:t>
      </w:r>
      <w:r w:rsidRPr="002F2B57">
        <w:rPr>
          <w:sz w:val="28"/>
          <w:szCs w:val="28"/>
        </w:rPr>
        <w:t>- Tham dự kiến tập do PGD tổ chức.</w:t>
      </w:r>
    </w:p>
    <w:p w14:paraId="276D9F41" w14:textId="77777777" w:rsidR="000A58C0" w:rsidRDefault="002923D8" w:rsidP="000A58C0">
      <w:pPr>
        <w:jc w:val="both"/>
        <w:rPr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>- Chuẩn bị hồ sơ, giáo án,...tham dự thi giáo viên dạy giỏi cấp Huyện.</w:t>
      </w:r>
    </w:p>
    <w:p w14:paraId="338345EC" w14:textId="77777777" w:rsidR="002B328C" w:rsidRPr="002B328C" w:rsidRDefault="002B328C" w:rsidP="002B328C">
      <w:pPr>
        <w:autoSpaceDE w:val="0"/>
        <w:autoSpaceDN w:val="0"/>
        <w:adjustRightInd w:val="0"/>
        <w:spacing w:line="24" w:lineRule="atLeast"/>
        <w:jc w:val="both"/>
        <w:rPr>
          <w:color w:val="000000"/>
          <w:spacing w:val="-2"/>
          <w:sz w:val="28"/>
          <w:szCs w:val="28"/>
        </w:rPr>
      </w:pPr>
      <w:r w:rsidRPr="002B328C">
        <w:rPr>
          <w:sz w:val="28"/>
          <w:szCs w:val="28"/>
          <w:lang w:val="vi-VN"/>
        </w:rPr>
        <w:t xml:space="preserve">- Tổ chức kiến tập chuyên đề: </w:t>
      </w:r>
      <w:r w:rsidRPr="002B328C">
        <w:rPr>
          <w:spacing w:val="-2"/>
          <w:sz w:val="28"/>
          <w:szCs w:val="28"/>
          <w:lang w:val="vi-VN"/>
        </w:rPr>
        <w:t>Mô</w:t>
      </w:r>
      <w:r w:rsidRPr="002B328C">
        <w:rPr>
          <w:color w:val="000000"/>
          <w:spacing w:val="-2"/>
          <w:sz w:val="28"/>
          <w:szCs w:val="28"/>
          <w:lang w:val="vi-VN"/>
        </w:rPr>
        <w:t xml:space="preserve"> hình không gian sáng tạo: A1, B5, C2 </w:t>
      </w:r>
      <w:r w:rsidRPr="002B328C">
        <w:rPr>
          <w:color w:val="000000"/>
          <w:spacing w:val="-2"/>
          <w:sz w:val="28"/>
          <w:szCs w:val="28"/>
        </w:rPr>
        <w:t>, D2</w:t>
      </w:r>
    </w:p>
    <w:p w14:paraId="4E1E493F" w14:textId="3C3A2783" w:rsidR="002923D8" w:rsidRPr="005C5EE8" w:rsidRDefault="000A58C0" w:rsidP="002923D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F6505B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 xml:space="preserve">ổ chức </w:t>
      </w:r>
      <w:r w:rsidR="00F843B8">
        <w:rPr>
          <w:sz w:val="28"/>
          <w:szCs w:val="28"/>
          <w:lang w:val="fr-FR"/>
        </w:rPr>
        <w:t xml:space="preserve">chấm </w:t>
      </w:r>
      <w:r>
        <w:rPr>
          <w:sz w:val="28"/>
          <w:szCs w:val="28"/>
          <w:lang w:val="fr-FR"/>
        </w:rPr>
        <w:t xml:space="preserve">thi sản phẩm CNTT cấp trường ( Tuần </w:t>
      </w:r>
      <w:r w:rsidR="008E3A6B">
        <w:rPr>
          <w:sz w:val="28"/>
          <w:szCs w:val="28"/>
          <w:lang w:val="fr-FR"/>
        </w:rPr>
        <w:t>5/11</w:t>
      </w:r>
      <w:r>
        <w:rPr>
          <w:sz w:val="28"/>
          <w:szCs w:val="28"/>
          <w:lang w:val="fr-FR"/>
        </w:rPr>
        <w:t>)</w:t>
      </w:r>
    </w:p>
    <w:p w14:paraId="7AECDFE8" w14:textId="77777777" w:rsidR="002923D8" w:rsidRPr="002F2B57" w:rsidRDefault="002923D8" w:rsidP="002923D8">
      <w:pPr>
        <w:jc w:val="both"/>
        <w:rPr>
          <w:b/>
          <w:sz w:val="28"/>
          <w:szCs w:val="28"/>
          <w:lang w:val="pt-BR"/>
        </w:rPr>
      </w:pPr>
      <w:r w:rsidRPr="002F2B57">
        <w:rPr>
          <w:b/>
          <w:sz w:val="28"/>
          <w:szCs w:val="28"/>
          <w:lang w:val="pt-BR"/>
        </w:rPr>
        <w:t>3. Công tác kiểm tra nội bộ</w:t>
      </w:r>
      <w:r w:rsidR="000A5CB4">
        <w:rPr>
          <w:b/>
          <w:i/>
          <w:sz w:val="28"/>
          <w:szCs w:val="28"/>
        </w:rPr>
        <w:t xml:space="preserve">: </w:t>
      </w:r>
      <w:r w:rsidR="00F12ED9">
        <w:rPr>
          <w:b/>
          <w:sz w:val="28"/>
          <w:szCs w:val="28"/>
        </w:rPr>
        <w:t xml:space="preserve">CB </w:t>
      </w:r>
      <w:r w:rsidR="000A5CB4" w:rsidRPr="00F12ED9">
        <w:rPr>
          <w:b/>
          <w:sz w:val="28"/>
          <w:szCs w:val="28"/>
        </w:rPr>
        <w:t>Phụ trách Đ/c Trần Hồng</w:t>
      </w:r>
    </w:p>
    <w:p w14:paraId="6C56C84E" w14:textId="77777777" w:rsidR="00A7046D" w:rsidRPr="00A7046D" w:rsidRDefault="002923D8" w:rsidP="00A7046D">
      <w:pPr>
        <w:spacing w:line="276" w:lineRule="auto"/>
        <w:jc w:val="both"/>
        <w:rPr>
          <w:rFonts w:eastAsia="Calibri"/>
          <w:sz w:val="26"/>
          <w:szCs w:val="26"/>
        </w:rPr>
      </w:pPr>
      <w:r w:rsidRPr="002F2B57">
        <w:rPr>
          <w:sz w:val="28"/>
          <w:szCs w:val="28"/>
        </w:rPr>
        <w:t xml:space="preserve">- Kiểm tra </w:t>
      </w:r>
      <w:r w:rsidR="00A7046D" w:rsidRPr="00A7046D">
        <w:rPr>
          <w:rFonts w:eastAsia="Calibri"/>
          <w:sz w:val="26"/>
          <w:szCs w:val="26"/>
        </w:rPr>
        <w:t xml:space="preserve">HĐCM và chất lượng giảng dạy của tổ </w:t>
      </w:r>
    </w:p>
    <w:p w14:paraId="584F5072" w14:textId="77777777" w:rsidR="00A7046D" w:rsidRPr="00A7046D" w:rsidRDefault="00A7046D" w:rsidP="00A7046D">
      <w:pPr>
        <w:spacing w:line="276" w:lineRule="auto"/>
        <w:jc w:val="both"/>
        <w:rPr>
          <w:rFonts w:eastAsia="Calibri"/>
          <w:i/>
          <w:sz w:val="28"/>
          <w:szCs w:val="28"/>
        </w:rPr>
      </w:pPr>
      <w:r w:rsidRPr="00A7046D">
        <w:rPr>
          <w:rFonts w:eastAsia="Calibri"/>
          <w:i/>
          <w:sz w:val="28"/>
          <w:szCs w:val="28"/>
        </w:rPr>
        <w:t xml:space="preserve">+ Kiểm tra đánh giá chất lượng giảng dạy của giáo viên của tổ </w:t>
      </w:r>
    </w:p>
    <w:p w14:paraId="75CE05D8" w14:textId="77777777" w:rsidR="00A7046D" w:rsidRDefault="00A7046D" w:rsidP="00A7046D">
      <w:pPr>
        <w:spacing w:line="276" w:lineRule="auto"/>
        <w:jc w:val="both"/>
        <w:rPr>
          <w:rFonts w:eastAsia="Calibri"/>
          <w:i/>
          <w:sz w:val="28"/>
          <w:szCs w:val="28"/>
        </w:rPr>
      </w:pPr>
      <w:r w:rsidRPr="00A7046D">
        <w:rPr>
          <w:rFonts w:eastAsia="Calibri"/>
          <w:i/>
          <w:sz w:val="28"/>
          <w:szCs w:val="28"/>
        </w:rPr>
        <w:t>+ Kiểm tra hoạt động tổ chuyên môn</w:t>
      </w:r>
    </w:p>
    <w:p w14:paraId="7BC326E7" w14:textId="77777777" w:rsidR="00A7046D" w:rsidRDefault="00A7046D" w:rsidP="00A7046D">
      <w:pPr>
        <w:spacing w:line="276" w:lineRule="auto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- Đối tượng kiểm tra: </w:t>
      </w:r>
      <w:r w:rsidRPr="00A7046D">
        <w:rPr>
          <w:sz w:val="28"/>
          <w:szCs w:val="28"/>
        </w:rPr>
        <w:t>TT,TP CM Tổ Lớn, Nhỡ, Bé, NT</w:t>
      </w:r>
      <w:r w:rsidRPr="00A7046D">
        <w:rPr>
          <w:i/>
          <w:sz w:val="28"/>
          <w:szCs w:val="28"/>
        </w:rPr>
        <w:t xml:space="preserve"> </w:t>
      </w:r>
    </w:p>
    <w:p w14:paraId="08B85A71" w14:textId="77777777" w:rsidR="002923D8" w:rsidRPr="002F2B57" w:rsidRDefault="002923D8" w:rsidP="00A7046D">
      <w:pPr>
        <w:jc w:val="both"/>
        <w:rPr>
          <w:b/>
          <w:sz w:val="28"/>
          <w:szCs w:val="28"/>
          <w:lang w:val="pt-BR"/>
        </w:rPr>
      </w:pPr>
      <w:r w:rsidRPr="002F2B57">
        <w:rPr>
          <w:b/>
          <w:sz w:val="28"/>
          <w:szCs w:val="28"/>
          <w:lang w:val="pt-BR"/>
        </w:rPr>
        <w:t xml:space="preserve">4. Công tác quản lý: </w:t>
      </w:r>
      <w:r w:rsidR="00F12ED9">
        <w:rPr>
          <w:b/>
          <w:sz w:val="28"/>
          <w:szCs w:val="28"/>
          <w:lang w:val="pt-BR"/>
        </w:rPr>
        <w:t xml:space="preserve">CB </w:t>
      </w:r>
      <w:r w:rsidR="000A5CB4">
        <w:rPr>
          <w:b/>
          <w:sz w:val="28"/>
          <w:szCs w:val="28"/>
          <w:lang w:val="pt-BR"/>
        </w:rPr>
        <w:t>Phụ trách BGH</w:t>
      </w:r>
    </w:p>
    <w:p w14:paraId="23725188" w14:textId="77777777" w:rsidR="002923D8" w:rsidRPr="002F2B57" w:rsidRDefault="002923D8" w:rsidP="002923D8">
      <w:pPr>
        <w:jc w:val="both"/>
        <w:rPr>
          <w:b/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>-</w:t>
      </w:r>
      <w:r w:rsidRPr="002F2B57">
        <w:rPr>
          <w:b/>
          <w:sz w:val="28"/>
          <w:szCs w:val="28"/>
          <w:lang w:val="pt-BR"/>
        </w:rPr>
        <w:t xml:space="preserve"> </w:t>
      </w:r>
      <w:r w:rsidRPr="002F2B57">
        <w:rPr>
          <w:sz w:val="28"/>
          <w:szCs w:val="28"/>
          <w:lang w:val="pt-BR"/>
        </w:rPr>
        <w:t>Rà soát số liệu, hoàn thiện HS PCGD</w:t>
      </w:r>
      <w:r w:rsidR="0036051B" w:rsidRPr="002F2B57">
        <w:rPr>
          <w:sz w:val="28"/>
          <w:szCs w:val="28"/>
          <w:lang w:val="pt-BR"/>
        </w:rPr>
        <w:t>; hồ sơ VC, NLĐ trên phần mềm</w:t>
      </w:r>
    </w:p>
    <w:p w14:paraId="73AE95E3" w14:textId="77777777" w:rsidR="002923D8" w:rsidRDefault="002923D8" w:rsidP="002923D8">
      <w:pPr>
        <w:jc w:val="both"/>
        <w:rPr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>- Tăng cường giám sát thực phẩm cô và trẻ đảm bảo công tác vệ sinh ATTP.</w:t>
      </w:r>
    </w:p>
    <w:p w14:paraId="0E2EF2FE" w14:textId="565ACF6C" w:rsidR="003E2EE2" w:rsidRPr="002F2B57" w:rsidRDefault="003E2EE2" w:rsidP="002923D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Hoàn thiện báo cáo đơn vị học tập và nộp đúng thời gian quy định 5/12/23</w:t>
      </w:r>
    </w:p>
    <w:p w14:paraId="0BB90A3F" w14:textId="77777777" w:rsidR="002923D8" w:rsidRPr="002F2B57" w:rsidRDefault="002923D8" w:rsidP="002923D8">
      <w:pPr>
        <w:jc w:val="both"/>
        <w:rPr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>- Chuẩn bị tích cực cho Hội thi “GVG” cấp huyện.</w:t>
      </w:r>
    </w:p>
    <w:p w14:paraId="54CAD233" w14:textId="77777777" w:rsidR="002923D8" w:rsidRPr="002F2B57" w:rsidRDefault="002923D8" w:rsidP="002923D8">
      <w:pPr>
        <w:jc w:val="both"/>
        <w:rPr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>- Hưởng ứng thi đua chào mừng ngày QĐNDVN 22/12</w:t>
      </w:r>
    </w:p>
    <w:p w14:paraId="03EEDB07" w14:textId="488564B6" w:rsidR="002923D8" w:rsidRPr="002F2B57" w:rsidRDefault="002923D8" w:rsidP="002923D8">
      <w:pPr>
        <w:jc w:val="both"/>
        <w:rPr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 xml:space="preserve">- </w:t>
      </w:r>
      <w:r w:rsidR="0074168F" w:rsidRPr="002F2B57">
        <w:rPr>
          <w:sz w:val="28"/>
          <w:szCs w:val="28"/>
          <w:lang w:val="pt-BR"/>
        </w:rPr>
        <w:t>BGH nâng cao ý thức trách nhiệm</w:t>
      </w:r>
      <w:r w:rsidR="00890D23">
        <w:rPr>
          <w:sz w:val="28"/>
          <w:szCs w:val="28"/>
          <w:lang w:val="pt-BR"/>
        </w:rPr>
        <w:t xml:space="preserve"> </w:t>
      </w:r>
      <w:r w:rsidR="0074168F" w:rsidRPr="002F2B57">
        <w:rPr>
          <w:sz w:val="28"/>
          <w:szCs w:val="28"/>
          <w:lang w:val="pt-BR"/>
        </w:rPr>
        <w:t>quản lý N</w:t>
      </w:r>
      <w:r w:rsidR="00F3044B">
        <w:rPr>
          <w:sz w:val="28"/>
          <w:szCs w:val="28"/>
          <w:lang w:val="pt-BR"/>
        </w:rPr>
        <w:t>hà trường theo nội quy</w:t>
      </w:r>
      <w:r w:rsidR="007D0238">
        <w:rPr>
          <w:sz w:val="28"/>
          <w:szCs w:val="28"/>
          <w:lang w:val="pt-BR"/>
        </w:rPr>
        <w:t xml:space="preserve">, </w:t>
      </w:r>
      <w:r w:rsidR="00F3044B">
        <w:rPr>
          <w:sz w:val="28"/>
          <w:szCs w:val="28"/>
          <w:lang w:val="pt-BR"/>
        </w:rPr>
        <w:t>quy chế</w:t>
      </w:r>
      <w:r w:rsidRPr="002F2B57">
        <w:rPr>
          <w:sz w:val="28"/>
          <w:szCs w:val="28"/>
          <w:lang w:val="pt-BR"/>
        </w:rPr>
        <w:t>.</w:t>
      </w:r>
    </w:p>
    <w:p w14:paraId="7D554F9D" w14:textId="77777777" w:rsidR="002923D8" w:rsidRPr="00F12ED9" w:rsidRDefault="002923D8" w:rsidP="002923D8">
      <w:pPr>
        <w:jc w:val="both"/>
        <w:rPr>
          <w:b/>
          <w:sz w:val="28"/>
          <w:szCs w:val="28"/>
          <w:lang w:val="pt-BR"/>
        </w:rPr>
      </w:pPr>
      <w:r w:rsidRPr="002F2B57">
        <w:rPr>
          <w:b/>
          <w:sz w:val="28"/>
          <w:szCs w:val="28"/>
          <w:lang w:val="pt-BR"/>
        </w:rPr>
        <w:t>5. Công tác khác</w:t>
      </w:r>
      <w:r w:rsidR="000A5CB4" w:rsidRPr="00F12ED9">
        <w:rPr>
          <w:b/>
          <w:sz w:val="28"/>
          <w:szCs w:val="28"/>
        </w:rPr>
        <w:t xml:space="preserve">: </w:t>
      </w:r>
      <w:r w:rsidR="00F12ED9">
        <w:rPr>
          <w:b/>
          <w:sz w:val="28"/>
          <w:szCs w:val="28"/>
        </w:rPr>
        <w:t xml:space="preserve">CB </w:t>
      </w:r>
      <w:r w:rsidR="000A5CB4" w:rsidRPr="00F12ED9">
        <w:rPr>
          <w:b/>
          <w:sz w:val="28"/>
          <w:szCs w:val="28"/>
        </w:rPr>
        <w:t>Phụ trách BGH</w:t>
      </w:r>
      <w:r w:rsidRPr="00F12ED9">
        <w:rPr>
          <w:sz w:val="28"/>
          <w:szCs w:val="28"/>
          <w:lang w:val="pt-BR"/>
        </w:rPr>
        <w:t xml:space="preserve"> </w:t>
      </w:r>
    </w:p>
    <w:p w14:paraId="4CDC4374" w14:textId="77777777" w:rsidR="002923D8" w:rsidRPr="002F2B57" w:rsidRDefault="0036051B" w:rsidP="002923D8">
      <w:pPr>
        <w:jc w:val="both"/>
        <w:rPr>
          <w:sz w:val="28"/>
          <w:szCs w:val="28"/>
          <w:lang w:val="pt-BR"/>
        </w:rPr>
      </w:pPr>
      <w:r w:rsidRPr="002F2B57">
        <w:rPr>
          <w:sz w:val="28"/>
          <w:szCs w:val="28"/>
          <w:lang w:val="pt-BR"/>
        </w:rPr>
        <w:t xml:space="preserve">- </w:t>
      </w:r>
      <w:r w:rsidR="005C5EE8">
        <w:rPr>
          <w:sz w:val="28"/>
          <w:szCs w:val="28"/>
          <w:lang w:val="pt-BR"/>
        </w:rPr>
        <w:t>Phối hợp CMHS t</w:t>
      </w:r>
      <w:r w:rsidRPr="002F2B57">
        <w:rPr>
          <w:sz w:val="28"/>
          <w:szCs w:val="28"/>
          <w:lang w:val="pt-BR"/>
        </w:rPr>
        <w:t xml:space="preserve">ổ chức </w:t>
      </w:r>
      <w:r w:rsidR="002923D8" w:rsidRPr="002F2B57">
        <w:rPr>
          <w:sz w:val="28"/>
          <w:szCs w:val="28"/>
          <w:lang w:val="pt-BR"/>
        </w:rPr>
        <w:t xml:space="preserve">cho trẻ </w:t>
      </w:r>
      <w:r w:rsidR="00344F1E">
        <w:rPr>
          <w:sz w:val="28"/>
          <w:szCs w:val="28"/>
          <w:lang w:val="pt-BR"/>
        </w:rPr>
        <w:t xml:space="preserve">đi dã ngoại tại Erahous-LB, </w:t>
      </w:r>
      <w:r w:rsidR="005C5EE8">
        <w:rPr>
          <w:sz w:val="28"/>
          <w:szCs w:val="28"/>
          <w:lang w:val="pt-BR"/>
        </w:rPr>
        <w:t xml:space="preserve">sáng </w:t>
      </w:r>
      <w:r w:rsidR="002923D8" w:rsidRPr="002F2B57">
        <w:rPr>
          <w:sz w:val="28"/>
          <w:szCs w:val="28"/>
          <w:lang w:val="pt-BR"/>
        </w:rPr>
        <w:t xml:space="preserve">ngày </w:t>
      </w:r>
      <w:r w:rsidR="005C5EE8">
        <w:rPr>
          <w:sz w:val="28"/>
          <w:szCs w:val="28"/>
          <w:lang w:val="pt-BR"/>
        </w:rPr>
        <w:t>30</w:t>
      </w:r>
      <w:r w:rsidR="002923D8" w:rsidRPr="002F2B57">
        <w:rPr>
          <w:sz w:val="28"/>
          <w:szCs w:val="28"/>
          <w:lang w:val="pt-BR"/>
        </w:rPr>
        <w:t>/1</w:t>
      </w:r>
      <w:r w:rsidR="005C5EE8">
        <w:rPr>
          <w:sz w:val="28"/>
          <w:szCs w:val="28"/>
          <w:lang w:val="pt-BR"/>
        </w:rPr>
        <w:t>1</w:t>
      </w:r>
      <w:r w:rsidR="002923D8" w:rsidRPr="002F2B57">
        <w:rPr>
          <w:sz w:val="28"/>
          <w:szCs w:val="28"/>
          <w:lang w:val="pt-BR"/>
        </w:rPr>
        <w:t>/202</w:t>
      </w:r>
      <w:r w:rsidR="005C5EE8">
        <w:rPr>
          <w:sz w:val="28"/>
          <w:szCs w:val="28"/>
          <w:lang w:val="pt-BR"/>
        </w:rPr>
        <w:t>3</w:t>
      </w:r>
      <w:r w:rsidR="002923D8" w:rsidRPr="002F2B57">
        <w:rPr>
          <w:sz w:val="28"/>
          <w:szCs w:val="28"/>
          <w:lang w:val="pt-BR"/>
        </w:rPr>
        <w:t xml:space="preserve">. </w:t>
      </w:r>
    </w:p>
    <w:p w14:paraId="39149813" w14:textId="77777777" w:rsidR="002923D8" w:rsidRPr="002F2B57" w:rsidRDefault="002923D8" w:rsidP="002923D8">
      <w:pPr>
        <w:jc w:val="both"/>
        <w:rPr>
          <w:sz w:val="28"/>
          <w:szCs w:val="28"/>
        </w:rPr>
      </w:pPr>
      <w:r w:rsidRPr="002F2B57">
        <w:rPr>
          <w:sz w:val="28"/>
          <w:szCs w:val="28"/>
          <w:lang w:val="pt-BR"/>
        </w:rPr>
        <w:t>- CĐ phân công đoàn viên viết bài về gương người tốt việc tốt</w:t>
      </w:r>
    </w:p>
    <w:p w14:paraId="661AF00F" w14:textId="77777777" w:rsidR="00894D71" w:rsidRPr="00F170FE" w:rsidRDefault="00E06427" w:rsidP="00AB6961">
      <w:pPr>
        <w:jc w:val="both"/>
        <w:rPr>
          <w:sz w:val="27"/>
          <w:szCs w:val="27"/>
        </w:rPr>
      </w:pPr>
      <w:r w:rsidRPr="00E06427">
        <w:rPr>
          <w:sz w:val="28"/>
          <w:szCs w:val="28"/>
          <w:lang w:val="vi-VN"/>
        </w:rPr>
        <w:t>- BGH, BCH CĐ, tổ trưởng chuyên môn các khối đánh giá xếp loại thi đua tháng.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07172" w:rsidRPr="009608E0" w14:paraId="6000147F" w14:textId="77777777" w:rsidTr="00395610">
        <w:trPr>
          <w:trHeight w:val="816"/>
        </w:trPr>
        <w:tc>
          <w:tcPr>
            <w:tcW w:w="5054" w:type="dxa"/>
          </w:tcPr>
          <w:p w14:paraId="32786384" w14:textId="77777777" w:rsidR="00007172" w:rsidRPr="000D346C" w:rsidRDefault="00007172" w:rsidP="00395610">
            <w:pPr>
              <w:jc w:val="both"/>
              <w:rPr>
                <w:lang w:val="pt-BR"/>
              </w:rPr>
            </w:pPr>
            <w:r w:rsidRPr="000D346C">
              <w:rPr>
                <w:b/>
                <w:i/>
                <w:lang w:val="pt-BR"/>
              </w:rPr>
              <w:t>Nơi nhận</w:t>
            </w:r>
            <w:r>
              <w:rPr>
                <w:lang w:val="pt-BR"/>
              </w:rPr>
              <w:t>:</w:t>
            </w:r>
          </w:p>
          <w:p w14:paraId="4F8E804A" w14:textId="77777777" w:rsidR="00007172" w:rsidRPr="000D346C" w:rsidRDefault="00007172" w:rsidP="00395610">
            <w:pPr>
              <w:jc w:val="both"/>
              <w:rPr>
                <w:lang w:val="pt-BR"/>
              </w:rPr>
            </w:pPr>
            <w:r w:rsidRPr="000D346C">
              <w:rPr>
                <w:lang w:val="pt-BR"/>
              </w:rPr>
              <w:t>- Các đ/c CBGVNV</w:t>
            </w:r>
          </w:p>
          <w:p w14:paraId="28DC7FB6" w14:textId="77777777" w:rsidR="00007172" w:rsidRPr="009608E0" w:rsidRDefault="00007172" w:rsidP="00856861">
            <w:pPr>
              <w:rPr>
                <w:sz w:val="26"/>
                <w:szCs w:val="26"/>
                <w:lang w:val="pt-BR"/>
              </w:rPr>
            </w:pPr>
            <w:r w:rsidRPr="000D346C">
              <w:rPr>
                <w:lang w:val="pt-BR"/>
              </w:rPr>
              <w:t xml:space="preserve">- Lưu </w:t>
            </w:r>
            <w:r w:rsidR="00856861">
              <w:rPr>
                <w:lang w:val="pt-BR"/>
              </w:rPr>
              <w:t>VT./.</w:t>
            </w:r>
          </w:p>
        </w:tc>
        <w:tc>
          <w:tcPr>
            <w:tcW w:w="5054" w:type="dxa"/>
          </w:tcPr>
          <w:p w14:paraId="2E1C2104" w14:textId="77777777" w:rsidR="00007172" w:rsidRPr="009608E0" w:rsidRDefault="00007172" w:rsidP="00395610">
            <w:pPr>
              <w:jc w:val="center"/>
              <w:rPr>
                <w:sz w:val="26"/>
                <w:szCs w:val="26"/>
                <w:lang w:val="pt-BR"/>
              </w:rPr>
            </w:pPr>
            <w:r w:rsidRPr="009608E0">
              <w:rPr>
                <w:b/>
                <w:sz w:val="26"/>
                <w:szCs w:val="26"/>
                <w:lang w:val="pt-BR"/>
              </w:rPr>
              <w:t>T/M. Ban Giám Hiệu</w:t>
            </w:r>
          </w:p>
          <w:p w14:paraId="082B5D44" w14:textId="77777777" w:rsidR="00007172" w:rsidRDefault="00007172" w:rsidP="0039561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608E0">
              <w:rPr>
                <w:b/>
                <w:sz w:val="26"/>
                <w:szCs w:val="26"/>
                <w:lang w:val="pt-BR"/>
              </w:rPr>
              <w:t>Hiệu trưởng</w:t>
            </w:r>
          </w:p>
          <w:p w14:paraId="02A59FC5" w14:textId="77777777" w:rsidR="0075157B" w:rsidRDefault="0075157B" w:rsidP="00344F1E">
            <w:pPr>
              <w:rPr>
                <w:b/>
                <w:sz w:val="26"/>
                <w:szCs w:val="26"/>
                <w:lang w:val="pt-BR"/>
              </w:rPr>
            </w:pPr>
          </w:p>
          <w:p w14:paraId="26EF0689" w14:textId="77777777" w:rsidR="0075157B" w:rsidRDefault="0075157B" w:rsidP="0039561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3ADA7191" w14:textId="77777777" w:rsidR="0075157B" w:rsidRDefault="0075157B" w:rsidP="00395610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9439034" w14:textId="77777777" w:rsidR="0075157B" w:rsidRPr="009608E0" w:rsidRDefault="0075157B" w:rsidP="0039561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Nguyễn Thị Hà</w:t>
            </w:r>
          </w:p>
        </w:tc>
      </w:tr>
    </w:tbl>
    <w:p w14:paraId="7E1F44C5" w14:textId="77777777" w:rsidR="00AD204A" w:rsidRPr="006D64DB" w:rsidRDefault="00AD204A" w:rsidP="00AD204A">
      <w:pPr>
        <w:jc w:val="center"/>
        <w:rPr>
          <w:b/>
          <w:sz w:val="26"/>
          <w:szCs w:val="26"/>
        </w:rPr>
      </w:pPr>
    </w:p>
    <w:sectPr w:rsidR="00AD204A" w:rsidRPr="006D64DB" w:rsidSect="009F1B17">
      <w:pgSz w:w="12240" w:h="15840"/>
      <w:pgMar w:top="426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8AF"/>
    <w:multiLevelType w:val="hybridMultilevel"/>
    <w:tmpl w:val="AEA0DD22"/>
    <w:lvl w:ilvl="0" w:tplc="E16ED14A">
      <w:start w:val="3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9FA4BA7"/>
    <w:multiLevelType w:val="hybridMultilevel"/>
    <w:tmpl w:val="BF48D9B4"/>
    <w:lvl w:ilvl="0" w:tplc="766C79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59D9"/>
    <w:multiLevelType w:val="hybridMultilevel"/>
    <w:tmpl w:val="412A5C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680434">
    <w:abstractNumId w:val="1"/>
  </w:num>
  <w:num w:numId="2" w16cid:durableId="824468852">
    <w:abstractNumId w:val="0"/>
  </w:num>
  <w:num w:numId="3" w16cid:durableId="939602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96"/>
    <w:rsid w:val="00000F5B"/>
    <w:rsid w:val="00007172"/>
    <w:rsid w:val="00024FDA"/>
    <w:rsid w:val="00034E26"/>
    <w:rsid w:val="00036E9B"/>
    <w:rsid w:val="00043688"/>
    <w:rsid w:val="000558BF"/>
    <w:rsid w:val="00062E34"/>
    <w:rsid w:val="000647F3"/>
    <w:rsid w:val="00065C0A"/>
    <w:rsid w:val="0006717B"/>
    <w:rsid w:val="00073BCC"/>
    <w:rsid w:val="00075FAA"/>
    <w:rsid w:val="000828E5"/>
    <w:rsid w:val="00096283"/>
    <w:rsid w:val="000A2DC1"/>
    <w:rsid w:val="000A3778"/>
    <w:rsid w:val="000A5890"/>
    <w:rsid w:val="000A58C0"/>
    <w:rsid w:val="000A5CB4"/>
    <w:rsid w:val="000B04F8"/>
    <w:rsid w:val="000B3847"/>
    <w:rsid w:val="000B792A"/>
    <w:rsid w:val="000E79A1"/>
    <w:rsid w:val="000F25DD"/>
    <w:rsid w:val="000F4D33"/>
    <w:rsid w:val="000F4E05"/>
    <w:rsid w:val="00100603"/>
    <w:rsid w:val="00104C6F"/>
    <w:rsid w:val="0012090B"/>
    <w:rsid w:val="001275F0"/>
    <w:rsid w:val="0013377D"/>
    <w:rsid w:val="00136127"/>
    <w:rsid w:val="00140C84"/>
    <w:rsid w:val="00144525"/>
    <w:rsid w:val="00153846"/>
    <w:rsid w:val="00160365"/>
    <w:rsid w:val="00160751"/>
    <w:rsid w:val="001613F0"/>
    <w:rsid w:val="00173C8C"/>
    <w:rsid w:val="00177B9B"/>
    <w:rsid w:val="00180A95"/>
    <w:rsid w:val="00182352"/>
    <w:rsid w:val="00182DF1"/>
    <w:rsid w:val="00184683"/>
    <w:rsid w:val="00184E65"/>
    <w:rsid w:val="00185983"/>
    <w:rsid w:val="00196F55"/>
    <w:rsid w:val="001A7D1B"/>
    <w:rsid w:val="001B1269"/>
    <w:rsid w:val="001D2104"/>
    <w:rsid w:val="001D78B4"/>
    <w:rsid w:val="001E0B3D"/>
    <w:rsid w:val="001E3AEC"/>
    <w:rsid w:val="001E4A5B"/>
    <w:rsid w:val="001F6F1C"/>
    <w:rsid w:val="002040D7"/>
    <w:rsid w:val="00204AB9"/>
    <w:rsid w:val="00204F54"/>
    <w:rsid w:val="00207B08"/>
    <w:rsid w:val="0021446F"/>
    <w:rsid w:val="00215B38"/>
    <w:rsid w:val="00222F3F"/>
    <w:rsid w:val="002415D2"/>
    <w:rsid w:val="00242205"/>
    <w:rsid w:val="00245679"/>
    <w:rsid w:val="00254B34"/>
    <w:rsid w:val="00260B5B"/>
    <w:rsid w:val="00261D2A"/>
    <w:rsid w:val="0026549D"/>
    <w:rsid w:val="002909E7"/>
    <w:rsid w:val="002923D8"/>
    <w:rsid w:val="00296EAF"/>
    <w:rsid w:val="002A75EC"/>
    <w:rsid w:val="002B2A5D"/>
    <w:rsid w:val="002B328C"/>
    <w:rsid w:val="002B42CB"/>
    <w:rsid w:val="002C5217"/>
    <w:rsid w:val="002D719F"/>
    <w:rsid w:val="002E1ABA"/>
    <w:rsid w:val="002E40C0"/>
    <w:rsid w:val="002F2B57"/>
    <w:rsid w:val="002F43A7"/>
    <w:rsid w:val="00306108"/>
    <w:rsid w:val="003116F5"/>
    <w:rsid w:val="00313878"/>
    <w:rsid w:val="00317809"/>
    <w:rsid w:val="00317A97"/>
    <w:rsid w:val="00320EB1"/>
    <w:rsid w:val="003217A5"/>
    <w:rsid w:val="003348C7"/>
    <w:rsid w:val="003444EC"/>
    <w:rsid w:val="00344F1E"/>
    <w:rsid w:val="0036051B"/>
    <w:rsid w:val="00362D32"/>
    <w:rsid w:val="0036427C"/>
    <w:rsid w:val="00370C8B"/>
    <w:rsid w:val="00373ADF"/>
    <w:rsid w:val="00381640"/>
    <w:rsid w:val="003862A2"/>
    <w:rsid w:val="00390B60"/>
    <w:rsid w:val="003A1378"/>
    <w:rsid w:val="003A4D6E"/>
    <w:rsid w:val="003A715A"/>
    <w:rsid w:val="003B4098"/>
    <w:rsid w:val="003B516E"/>
    <w:rsid w:val="003C13EC"/>
    <w:rsid w:val="003C2A2A"/>
    <w:rsid w:val="003D5DA8"/>
    <w:rsid w:val="003E2EE2"/>
    <w:rsid w:val="003E421E"/>
    <w:rsid w:val="003E6164"/>
    <w:rsid w:val="003F1219"/>
    <w:rsid w:val="00412C3D"/>
    <w:rsid w:val="0041604A"/>
    <w:rsid w:val="004202F2"/>
    <w:rsid w:val="0042665B"/>
    <w:rsid w:val="0044488F"/>
    <w:rsid w:val="00451843"/>
    <w:rsid w:val="00453440"/>
    <w:rsid w:val="0045417D"/>
    <w:rsid w:val="00455E94"/>
    <w:rsid w:val="004577C6"/>
    <w:rsid w:val="00457AB1"/>
    <w:rsid w:val="004612FD"/>
    <w:rsid w:val="00465F2D"/>
    <w:rsid w:val="00470ABF"/>
    <w:rsid w:val="00474732"/>
    <w:rsid w:val="00476345"/>
    <w:rsid w:val="00480780"/>
    <w:rsid w:val="00494577"/>
    <w:rsid w:val="004956D2"/>
    <w:rsid w:val="004A0A78"/>
    <w:rsid w:val="004A414E"/>
    <w:rsid w:val="004A6800"/>
    <w:rsid w:val="004B56B7"/>
    <w:rsid w:val="004B70DC"/>
    <w:rsid w:val="004C1668"/>
    <w:rsid w:val="004C7884"/>
    <w:rsid w:val="004E6A6C"/>
    <w:rsid w:val="004F2655"/>
    <w:rsid w:val="004F4B38"/>
    <w:rsid w:val="004F71A6"/>
    <w:rsid w:val="00521883"/>
    <w:rsid w:val="0052691B"/>
    <w:rsid w:val="00542674"/>
    <w:rsid w:val="00542E87"/>
    <w:rsid w:val="0055790D"/>
    <w:rsid w:val="0056020E"/>
    <w:rsid w:val="00560898"/>
    <w:rsid w:val="005610E6"/>
    <w:rsid w:val="00566CD4"/>
    <w:rsid w:val="00570321"/>
    <w:rsid w:val="00585257"/>
    <w:rsid w:val="005869D2"/>
    <w:rsid w:val="00587A56"/>
    <w:rsid w:val="005931A6"/>
    <w:rsid w:val="00595647"/>
    <w:rsid w:val="0059565C"/>
    <w:rsid w:val="00596F7D"/>
    <w:rsid w:val="005A4536"/>
    <w:rsid w:val="005A65E2"/>
    <w:rsid w:val="005B0642"/>
    <w:rsid w:val="005B5415"/>
    <w:rsid w:val="005B61A6"/>
    <w:rsid w:val="005C5EE8"/>
    <w:rsid w:val="005D4C20"/>
    <w:rsid w:val="005E2BD7"/>
    <w:rsid w:val="005E4D3C"/>
    <w:rsid w:val="005E7AF6"/>
    <w:rsid w:val="005F542F"/>
    <w:rsid w:val="005F6814"/>
    <w:rsid w:val="0060163F"/>
    <w:rsid w:val="00602578"/>
    <w:rsid w:val="00622CCE"/>
    <w:rsid w:val="00625A92"/>
    <w:rsid w:val="0063711A"/>
    <w:rsid w:val="00642A74"/>
    <w:rsid w:val="0064357A"/>
    <w:rsid w:val="00654FD8"/>
    <w:rsid w:val="006553CA"/>
    <w:rsid w:val="00670885"/>
    <w:rsid w:val="006708F6"/>
    <w:rsid w:val="00671488"/>
    <w:rsid w:val="0067198E"/>
    <w:rsid w:val="00671B6D"/>
    <w:rsid w:val="0067399D"/>
    <w:rsid w:val="00673D9E"/>
    <w:rsid w:val="006837D9"/>
    <w:rsid w:val="00692696"/>
    <w:rsid w:val="00696D87"/>
    <w:rsid w:val="006A6453"/>
    <w:rsid w:val="006B2E5B"/>
    <w:rsid w:val="006B5882"/>
    <w:rsid w:val="006B66CA"/>
    <w:rsid w:val="006B759A"/>
    <w:rsid w:val="006C2DDE"/>
    <w:rsid w:val="006C311D"/>
    <w:rsid w:val="006C7CB2"/>
    <w:rsid w:val="006D64DB"/>
    <w:rsid w:val="006E45C0"/>
    <w:rsid w:val="006E46C1"/>
    <w:rsid w:val="006E4DA2"/>
    <w:rsid w:val="006E5ED5"/>
    <w:rsid w:val="006F02F0"/>
    <w:rsid w:val="006F736F"/>
    <w:rsid w:val="006F7382"/>
    <w:rsid w:val="007010A2"/>
    <w:rsid w:val="00715D6B"/>
    <w:rsid w:val="00720AE8"/>
    <w:rsid w:val="00735E43"/>
    <w:rsid w:val="0074168F"/>
    <w:rsid w:val="00744221"/>
    <w:rsid w:val="0074494F"/>
    <w:rsid w:val="00750FF6"/>
    <w:rsid w:val="0075157B"/>
    <w:rsid w:val="0075167E"/>
    <w:rsid w:val="00757E06"/>
    <w:rsid w:val="00785284"/>
    <w:rsid w:val="007878AE"/>
    <w:rsid w:val="00792209"/>
    <w:rsid w:val="007935E4"/>
    <w:rsid w:val="00797EB8"/>
    <w:rsid w:val="007A13CB"/>
    <w:rsid w:val="007B16DC"/>
    <w:rsid w:val="007B1BE5"/>
    <w:rsid w:val="007B523D"/>
    <w:rsid w:val="007C450F"/>
    <w:rsid w:val="007D0238"/>
    <w:rsid w:val="007D02DA"/>
    <w:rsid w:val="007D21FA"/>
    <w:rsid w:val="007E12EF"/>
    <w:rsid w:val="007E172A"/>
    <w:rsid w:val="007F562F"/>
    <w:rsid w:val="008044F5"/>
    <w:rsid w:val="00817645"/>
    <w:rsid w:val="00820AC8"/>
    <w:rsid w:val="00824A61"/>
    <w:rsid w:val="00826E85"/>
    <w:rsid w:val="0083263A"/>
    <w:rsid w:val="0083436B"/>
    <w:rsid w:val="00841314"/>
    <w:rsid w:val="00844D50"/>
    <w:rsid w:val="0084680A"/>
    <w:rsid w:val="008535E4"/>
    <w:rsid w:val="00856861"/>
    <w:rsid w:val="00861A3D"/>
    <w:rsid w:val="00867775"/>
    <w:rsid w:val="00880795"/>
    <w:rsid w:val="00880C0E"/>
    <w:rsid w:val="0088164E"/>
    <w:rsid w:val="0088404E"/>
    <w:rsid w:val="00887C70"/>
    <w:rsid w:val="00890D23"/>
    <w:rsid w:val="008929E6"/>
    <w:rsid w:val="00894D71"/>
    <w:rsid w:val="0089705B"/>
    <w:rsid w:val="00897136"/>
    <w:rsid w:val="008A2862"/>
    <w:rsid w:val="008B0119"/>
    <w:rsid w:val="008B187F"/>
    <w:rsid w:val="008C236C"/>
    <w:rsid w:val="008E2336"/>
    <w:rsid w:val="008E3A6B"/>
    <w:rsid w:val="008E64AA"/>
    <w:rsid w:val="008F15C2"/>
    <w:rsid w:val="00900A0D"/>
    <w:rsid w:val="00904E0C"/>
    <w:rsid w:val="00904F8C"/>
    <w:rsid w:val="00905DA2"/>
    <w:rsid w:val="00906A8C"/>
    <w:rsid w:val="0092328D"/>
    <w:rsid w:val="00933936"/>
    <w:rsid w:val="00946AC8"/>
    <w:rsid w:val="009508E5"/>
    <w:rsid w:val="009642AD"/>
    <w:rsid w:val="009711AD"/>
    <w:rsid w:val="00971B6D"/>
    <w:rsid w:val="0097278C"/>
    <w:rsid w:val="0097587A"/>
    <w:rsid w:val="00982B39"/>
    <w:rsid w:val="00992641"/>
    <w:rsid w:val="00995391"/>
    <w:rsid w:val="00995627"/>
    <w:rsid w:val="00996E8D"/>
    <w:rsid w:val="009A1A47"/>
    <w:rsid w:val="009C3676"/>
    <w:rsid w:val="009D19C8"/>
    <w:rsid w:val="009F08D0"/>
    <w:rsid w:val="009F1B17"/>
    <w:rsid w:val="009F3EFC"/>
    <w:rsid w:val="009F42E2"/>
    <w:rsid w:val="00A06012"/>
    <w:rsid w:val="00A20436"/>
    <w:rsid w:val="00A30F56"/>
    <w:rsid w:val="00A42C2F"/>
    <w:rsid w:val="00A462EE"/>
    <w:rsid w:val="00A57877"/>
    <w:rsid w:val="00A63888"/>
    <w:rsid w:val="00A7046D"/>
    <w:rsid w:val="00A82C41"/>
    <w:rsid w:val="00A85BF8"/>
    <w:rsid w:val="00A87150"/>
    <w:rsid w:val="00A96DFB"/>
    <w:rsid w:val="00A972ED"/>
    <w:rsid w:val="00AA7846"/>
    <w:rsid w:val="00AB3FB7"/>
    <w:rsid w:val="00AB6961"/>
    <w:rsid w:val="00AB76D6"/>
    <w:rsid w:val="00AC62A8"/>
    <w:rsid w:val="00AC7D6B"/>
    <w:rsid w:val="00AD1D4D"/>
    <w:rsid w:val="00AD204A"/>
    <w:rsid w:val="00AD6847"/>
    <w:rsid w:val="00AE1E89"/>
    <w:rsid w:val="00AE31AF"/>
    <w:rsid w:val="00AE3D6A"/>
    <w:rsid w:val="00AF0C14"/>
    <w:rsid w:val="00AF758A"/>
    <w:rsid w:val="00B12251"/>
    <w:rsid w:val="00B12D52"/>
    <w:rsid w:val="00B174D5"/>
    <w:rsid w:val="00B175BE"/>
    <w:rsid w:val="00B205DB"/>
    <w:rsid w:val="00B21686"/>
    <w:rsid w:val="00B26429"/>
    <w:rsid w:val="00B34331"/>
    <w:rsid w:val="00B422D5"/>
    <w:rsid w:val="00B429F8"/>
    <w:rsid w:val="00B544F5"/>
    <w:rsid w:val="00B54F4A"/>
    <w:rsid w:val="00B57B0E"/>
    <w:rsid w:val="00B61A16"/>
    <w:rsid w:val="00B82ADF"/>
    <w:rsid w:val="00B961CA"/>
    <w:rsid w:val="00BA07EC"/>
    <w:rsid w:val="00BA2FA8"/>
    <w:rsid w:val="00BA7005"/>
    <w:rsid w:val="00BE0FFD"/>
    <w:rsid w:val="00BE1F4B"/>
    <w:rsid w:val="00BE34D6"/>
    <w:rsid w:val="00BE6342"/>
    <w:rsid w:val="00BF2279"/>
    <w:rsid w:val="00BF503F"/>
    <w:rsid w:val="00C02C37"/>
    <w:rsid w:val="00C03500"/>
    <w:rsid w:val="00C07317"/>
    <w:rsid w:val="00C16C5C"/>
    <w:rsid w:val="00C4205C"/>
    <w:rsid w:val="00C5379F"/>
    <w:rsid w:val="00C5485F"/>
    <w:rsid w:val="00C578DC"/>
    <w:rsid w:val="00C6049B"/>
    <w:rsid w:val="00C6326E"/>
    <w:rsid w:val="00C66654"/>
    <w:rsid w:val="00C76192"/>
    <w:rsid w:val="00C80854"/>
    <w:rsid w:val="00C813B3"/>
    <w:rsid w:val="00C93C5A"/>
    <w:rsid w:val="00CA75E3"/>
    <w:rsid w:val="00CB61CB"/>
    <w:rsid w:val="00CC4F84"/>
    <w:rsid w:val="00CC56D6"/>
    <w:rsid w:val="00CD2B33"/>
    <w:rsid w:val="00CD5994"/>
    <w:rsid w:val="00CD6FF3"/>
    <w:rsid w:val="00CE217F"/>
    <w:rsid w:val="00CE25B8"/>
    <w:rsid w:val="00CF0873"/>
    <w:rsid w:val="00CF6B14"/>
    <w:rsid w:val="00D038A8"/>
    <w:rsid w:val="00D03B62"/>
    <w:rsid w:val="00D12EA7"/>
    <w:rsid w:val="00D14F7C"/>
    <w:rsid w:val="00D17B7C"/>
    <w:rsid w:val="00D21CEE"/>
    <w:rsid w:val="00D2670C"/>
    <w:rsid w:val="00D347CB"/>
    <w:rsid w:val="00D371BF"/>
    <w:rsid w:val="00D41F64"/>
    <w:rsid w:val="00D450AD"/>
    <w:rsid w:val="00D4677E"/>
    <w:rsid w:val="00D473A5"/>
    <w:rsid w:val="00D71384"/>
    <w:rsid w:val="00D7223B"/>
    <w:rsid w:val="00D7459C"/>
    <w:rsid w:val="00D766AB"/>
    <w:rsid w:val="00D8008F"/>
    <w:rsid w:val="00D8061D"/>
    <w:rsid w:val="00D81538"/>
    <w:rsid w:val="00D84348"/>
    <w:rsid w:val="00D85E9C"/>
    <w:rsid w:val="00D86ECD"/>
    <w:rsid w:val="00D9292D"/>
    <w:rsid w:val="00D92994"/>
    <w:rsid w:val="00D95996"/>
    <w:rsid w:val="00DA2B5B"/>
    <w:rsid w:val="00DB350C"/>
    <w:rsid w:val="00DD01B3"/>
    <w:rsid w:val="00DD23E1"/>
    <w:rsid w:val="00DD5DB9"/>
    <w:rsid w:val="00DE187D"/>
    <w:rsid w:val="00DE67DE"/>
    <w:rsid w:val="00DE6FD1"/>
    <w:rsid w:val="00E03CFB"/>
    <w:rsid w:val="00E03E10"/>
    <w:rsid w:val="00E04C64"/>
    <w:rsid w:val="00E0523E"/>
    <w:rsid w:val="00E06427"/>
    <w:rsid w:val="00E074D0"/>
    <w:rsid w:val="00E10BE4"/>
    <w:rsid w:val="00E15BD5"/>
    <w:rsid w:val="00E3177F"/>
    <w:rsid w:val="00E52F74"/>
    <w:rsid w:val="00E57D60"/>
    <w:rsid w:val="00E6047B"/>
    <w:rsid w:val="00E73F55"/>
    <w:rsid w:val="00E80AE6"/>
    <w:rsid w:val="00EA01A0"/>
    <w:rsid w:val="00EA32CA"/>
    <w:rsid w:val="00EA4355"/>
    <w:rsid w:val="00EB3DE6"/>
    <w:rsid w:val="00EB4968"/>
    <w:rsid w:val="00EB51C7"/>
    <w:rsid w:val="00EC35F1"/>
    <w:rsid w:val="00EC3A46"/>
    <w:rsid w:val="00ED2A4A"/>
    <w:rsid w:val="00ED2D50"/>
    <w:rsid w:val="00ED5C85"/>
    <w:rsid w:val="00EE38EF"/>
    <w:rsid w:val="00EE6612"/>
    <w:rsid w:val="00EF028A"/>
    <w:rsid w:val="00EF343F"/>
    <w:rsid w:val="00EF43FA"/>
    <w:rsid w:val="00EF4F10"/>
    <w:rsid w:val="00F02C96"/>
    <w:rsid w:val="00F11896"/>
    <w:rsid w:val="00F12ED9"/>
    <w:rsid w:val="00F15F01"/>
    <w:rsid w:val="00F170FE"/>
    <w:rsid w:val="00F258E7"/>
    <w:rsid w:val="00F3044B"/>
    <w:rsid w:val="00F40842"/>
    <w:rsid w:val="00F47AA9"/>
    <w:rsid w:val="00F50A26"/>
    <w:rsid w:val="00F50EAB"/>
    <w:rsid w:val="00F67CD6"/>
    <w:rsid w:val="00F72EEC"/>
    <w:rsid w:val="00F834FC"/>
    <w:rsid w:val="00F843B8"/>
    <w:rsid w:val="00F8587A"/>
    <w:rsid w:val="00F93804"/>
    <w:rsid w:val="00F94139"/>
    <w:rsid w:val="00F97F4B"/>
    <w:rsid w:val="00FB67EF"/>
    <w:rsid w:val="00FC11DA"/>
    <w:rsid w:val="00FD1BBA"/>
    <w:rsid w:val="00FE69E0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Straight Arrow Connector 8"/>
      </o:rules>
    </o:shapelayout>
  </w:shapeDefaults>
  <w:decimalSymbol w:val=","/>
  <w:listSeparator w:val=","/>
  <w14:docId w14:val="097B7047"/>
  <w15:docId w15:val="{0FB3F85F-CFD9-4B74-B6DE-5FA0C25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VietAnh</dc:creator>
  <cp:lastModifiedBy>AK</cp:lastModifiedBy>
  <cp:revision>343</cp:revision>
  <cp:lastPrinted>2020-12-04T01:29:00Z</cp:lastPrinted>
  <dcterms:created xsi:type="dcterms:W3CDTF">2018-11-29T08:52:00Z</dcterms:created>
  <dcterms:modified xsi:type="dcterms:W3CDTF">2023-12-19T03:48:00Z</dcterms:modified>
</cp:coreProperties>
</file>