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CE" w:rsidRDefault="00F21ECE" w:rsidP="00F21ECE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775"/>
      </w:tblGrid>
      <w:tr w:rsidR="00F21ECE" w:rsidTr="00630BAF">
        <w:tc>
          <w:tcPr>
            <w:tcW w:w="3936" w:type="dxa"/>
            <w:hideMark/>
          </w:tcPr>
          <w:p w:rsidR="00F21ECE" w:rsidRDefault="00F21ECE" w:rsidP="00630BAF">
            <w:pPr>
              <w:spacing w:line="240" w:lineRule="auto"/>
              <w:jc w:val="center"/>
            </w:pPr>
            <w:r>
              <w:t>UBND HUYỆN GIA LÂM</w:t>
            </w:r>
          </w:p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TRƯỜNG THCS KIM LAN</w:t>
            </w:r>
          </w:p>
        </w:tc>
        <w:tc>
          <w:tcPr>
            <w:tcW w:w="4775" w:type="dxa"/>
          </w:tcPr>
          <w:p w:rsidR="00F21ECE" w:rsidRDefault="00F21ECE" w:rsidP="00630BAF">
            <w:pPr>
              <w:spacing w:line="240" w:lineRule="auto"/>
              <w:rPr>
                <w:b/>
              </w:rPr>
            </w:pPr>
          </w:p>
        </w:tc>
      </w:tr>
    </w:tbl>
    <w:p w:rsidR="00F21ECE" w:rsidRDefault="00F21ECE" w:rsidP="00F21ECE">
      <w:pPr>
        <w:spacing w:before="120" w:after="120"/>
        <w:jc w:val="center"/>
        <w:rPr>
          <w:b/>
          <w:sz w:val="32"/>
        </w:rPr>
      </w:pPr>
      <w:r>
        <w:rPr>
          <w:b/>
          <w:sz w:val="32"/>
        </w:rPr>
        <w:t>LỊCH CÔNG TÁC</w:t>
      </w:r>
    </w:p>
    <w:p w:rsidR="00F21ECE" w:rsidRDefault="00F21ECE" w:rsidP="00F21ECE">
      <w:pPr>
        <w:spacing w:after="120"/>
        <w:jc w:val="center"/>
        <w:rPr>
          <w:i/>
        </w:rPr>
      </w:pPr>
      <w:r>
        <w:rPr>
          <w:i/>
        </w:rPr>
        <w:t xml:space="preserve">(Từ ngày </w:t>
      </w:r>
      <w:r w:rsidR="00DB5F97">
        <w:rPr>
          <w:i/>
        </w:rPr>
        <w:t>21</w:t>
      </w:r>
      <w:r>
        <w:rPr>
          <w:i/>
        </w:rPr>
        <w:t>/ 0</w:t>
      </w:r>
      <w:r w:rsidR="00601E86">
        <w:rPr>
          <w:i/>
        </w:rPr>
        <w:t>7</w:t>
      </w:r>
      <w:r>
        <w:rPr>
          <w:i/>
        </w:rPr>
        <w:t xml:space="preserve">/ 2024 đến ngày </w:t>
      </w:r>
      <w:r w:rsidR="008238C9">
        <w:rPr>
          <w:i/>
        </w:rPr>
        <w:t>2</w:t>
      </w:r>
      <w:r w:rsidR="00DB5F97">
        <w:rPr>
          <w:i/>
        </w:rPr>
        <w:t>8</w:t>
      </w:r>
      <w:r w:rsidR="00693FCA">
        <w:rPr>
          <w:i/>
        </w:rPr>
        <w:t>/</w:t>
      </w:r>
      <w:r>
        <w:rPr>
          <w:i/>
        </w:rPr>
        <w:t xml:space="preserve"> 0</w:t>
      </w:r>
      <w:r w:rsidR="00693FCA">
        <w:rPr>
          <w:i/>
        </w:rPr>
        <w:t>7</w:t>
      </w:r>
      <w:r>
        <w:rPr>
          <w:i/>
        </w:rPr>
        <w:t>/ 2024)</w:t>
      </w:r>
    </w:p>
    <w:tbl>
      <w:tblPr>
        <w:tblW w:w="109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3181"/>
        <w:gridCol w:w="2914"/>
        <w:gridCol w:w="1501"/>
        <w:gridCol w:w="1412"/>
      </w:tblGrid>
      <w:tr w:rsidR="00F21ECE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 / Ngày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SÁNG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TRỰC</w:t>
            </w:r>
          </w:p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BGH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</w:t>
            </w:r>
            <w:r w:rsidRPr="009C4D64">
              <w:rPr>
                <w:b/>
              </w:rPr>
              <w:t>ỰC</w:t>
            </w:r>
            <w:r>
              <w:rPr>
                <w:b/>
              </w:rPr>
              <w:t xml:space="preserve"> B</w:t>
            </w:r>
            <w:r w:rsidRPr="009C4D64">
              <w:rPr>
                <w:b/>
              </w:rPr>
              <w:t>ẢO</w:t>
            </w:r>
            <w:r>
              <w:rPr>
                <w:b/>
              </w:rPr>
              <w:t xml:space="preserve"> V</w:t>
            </w:r>
            <w:r w:rsidRPr="009C4D64">
              <w:rPr>
                <w:b/>
              </w:rPr>
              <w:t>Ệ</w:t>
            </w:r>
          </w:p>
        </w:tc>
      </w:tr>
      <w:tr w:rsidR="00A22DC0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C0" w:rsidRDefault="00A22DC0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A22DC0" w:rsidRDefault="00A22DC0" w:rsidP="00DB5F9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22/07/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C0" w:rsidRDefault="00A22DC0" w:rsidP="008238C9">
            <w:r>
              <w:t>- BGH v</w:t>
            </w:r>
            <w:r w:rsidRPr="00DB5F97">
              <w:t>à</w:t>
            </w:r>
            <w:r>
              <w:t xml:space="preserve"> NV l</w:t>
            </w:r>
            <w:r w:rsidRPr="00DB5F97">
              <w:t>àm</w:t>
            </w:r>
            <w:r>
              <w:t xml:space="preserve"> vi</w:t>
            </w:r>
            <w:r w:rsidRPr="00DB5F97">
              <w:t>ệc</w:t>
            </w:r>
            <w:r>
              <w:t xml:space="preserve"> t</w:t>
            </w:r>
            <w:r w:rsidRPr="00DB5F97">
              <w:t>ại</w:t>
            </w:r>
            <w:r>
              <w:t xml:space="preserve"> trư</w:t>
            </w:r>
            <w:r w:rsidRPr="00DB5F97">
              <w:t>ờng</w:t>
            </w:r>
            <w:r>
              <w:t>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C0" w:rsidRDefault="00A22DC0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C0" w:rsidRDefault="00A22DC0" w:rsidP="00630BAF">
            <w:pPr>
              <w:spacing w:line="240" w:lineRule="auto"/>
              <w:jc w:val="center"/>
            </w:pPr>
            <w:r>
              <w:t>Đ/c Huy</w:t>
            </w:r>
            <w:r w:rsidRPr="000F421C">
              <w:t>ền</w:t>
            </w:r>
          </w:p>
          <w:p w:rsidR="00A22DC0" w:rsidRDefault="00A22DC0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C0" w:rsidRDefault="00A22DC0" w:rsidP="00ED677A">
            <w:pPr>
              <w:spacing w:line="240" w:lineRule="auto"/>
              <w:jc w:val="center"/>
            </w:pPr>
          </w:p>
          <w:p w:rsidR="00A22DC0" w:rsidRDefault="00A22DC0" w:rsidP="00ED677A">
            <w:pPr>
              <w:spacing w:line="240" w:lineRule="auto"/>
              <w:jc w:val="center"/>
            </w:pPr>
            <w:r w:rsidRPr="00EC704D">
              <w:t>Đ</w:t>
            </w:r>
            <w:r>
              <w:t>/c Huy</w:t>
            </w:r>
          </w:p>
        </w:tc>
      </w:tr>
      <w:tr w:rsidR="00A22DC0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C0" w:rsidRDefault="00A22DC0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A22DC0" w:rsidRDefault="00A22DC0" w:rsidP="00DB5F9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23/ 07/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C0" w:rsidRDefault="00A22DC0" w:rsidP="00693FCA">
            <w:r>
              <w:t>- 8h- C</w:t>
            </w:r>
            <w:r w:rsidRPr="008238C9">
              <w:t>ác</w:t>
            </w:r>
            <w:r>
              <w:t xml:space="preserve"> </w:t>
            </w:r>
            <w:r w:rsidRPr="008238C9">
              <w:t>đ</w:t>
            </w:r>
            <w:r>
              <w:t>/c t</w:t>
            </w:r>
            <w:r w:rsidRPr="00DB5F97">
              <w:t>ổ</w:t>
            </w:r>
            <w:r>
              <w:t xml:space="preserve"> trư</w:t>
            </w:r>
            <w:r w:rsidRPr="00DB5F97">
              <w:t>ởng</w:t>
            </w:r>
            <w:r>
              <w:t>, t</w:t>
            </w:r>
            <w:r w:rsidRPr="00DB5F97">
              <w:t>ổ</w:t>
            </w:r>
            <w:r>
              <w:t xml:space="preserve"> ph</w:t>
            </w:r>
            <w:r w:rsidRPr="00DB5F97">
              <w:t>ó</w:t>
            </w:r>
            <w:r>
              <w:t xml:space="preserve"> CM t</w:t>
            </w:r>
            <w:r w:rsidRPr="00DB5F97">
              <w:t>ập</w:t>
            </w:r>
            <w:r>
              <w:t xml:space="preserve"> hu</w:t>
            </w:r>
            <w:r w:rsidRPr="00DB5F97">
              <w:t>ấn</w:t>
            </w:r>
            <w:r>
              <w:t xml:space="preserve"> t</w:t>
            </w:r>
            <w:r w:rsidRPr="00DB5F97">
              <w:t>ại</w:t>
            </w:r>
            <w:r>
              <w:t xml:space="preserve"> PGD</w:t>
            </w:r>
          </w:p>
          <w:p w:rsidR="00A22DC0" w:rsidRPr="00C674F2" w:rsidRDefault="00A22DC0" w:rsidP="00C52B55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C0" w:rsidRDefault="00EF0C9C" w:rsidP="00630BAF">
            <w:r>
              <w:t>- BGH, t</w:t>
            </w:r>
            <w:r w:rsidRPr="00EF0C9C">
              <w:t>ổ</w:t>
            </w:r>
            <w:r>
              <w:t xml:space="preserve"> h</w:t>
            </w:r>
            <w:r w:rsidRPr="00EF0C9C">
              <w:t>ành</w:t>
            </w:r>
            <w:r>
              <w:t xml:space="preserve"> ch</w:t>
            </w:r>
            <w:r w:rsidRPr="00EF0C9C">
              <w:t>ính</w:t>
            </w:r>
            <w:r>
              <w:t xml:space="preserve"> ho</w:t>
            </w:r>
            <w:r w:rsidRPr="00EF0C9C">
              <w:t>àn</w:t>
            </w:r>
            <w:r>
              <w:t xml:space="preserve"> th</w:t>
            </w:r>
            <w:r w:rsidRPr="00EF0C9C">
              <w:t>ành</w:t>
            </w:r>
            <w:r>
              <w:t xml:space="preserve"> </w:t>
            </w:r>
            <w:r w:rsidRPr="00EF0C9C">
              <w:t>đánh</w:t>
            </w:r>
            <w:r>
              <w:t xml:space="preserve"> gi</w:t>
            </w:r>
            <w:r w:rsidRPr="00EF0C9C">
              <w:t>á</w:t>
            </w:r>
            <w:r>
              <w:t xml:space="preserve"> tr</w:t>
            </w:r>
            <w:r w:rsidRPr="00EF0C9C">
              <w:t>ê</w:t>
            </w:r>
            <w:r>
              <w:t>n ph</w:t>
            </w:r>
            <w:r w:rsidRPr="00EF0C9C">
              <w:t>ần</w:t>
            </w:r>
            <w:r>
              <w:t xml:space="preserve"> m</w:t>
            </w:r>
            <w:r w:rsidRPr="00EF0C9C">
              <w:t>ềm</w:t>
            </w:r>
            <w:r>
              <w:t xml:space="preserve"> th</w:t>
            </w:r>
            <w:r w:rsidRPr="00EF0C9C">
              <w:t>áng</w:t>
            </w:r>
            <w:r>
              <w:t xml:space="preserve"> 7/2024.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C0" w:rsidRDefault="00A22DC0" w:rsidP="00630BAF">
            <w:pPr>
              <w:spacing w:line="240" w:lineRule="auto"/>
              <w:jc w:val="center"/>
            </w:pPr>
            <w:r>
              <w:t>Đ/c H</w:t>
            </w:r>
            <w:r w:rsidRPr="00F67C20">
              <w:t>ồng</w:t>
            </w:r>
          </w:p>
          <w:p w:rsidR="00A22DC0" w:rsidRDefault="00A22DC0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C0" w:rsidRDefault="00A22DC0" w:rsidP="00ED677A">
            <w:pPr>
              <w:spacing w:line="240" w:lineRule="auto"/>
              <w:jc w:val="center"/>
            </w:pPr>
          </w:p>
          <w:p w:rsidR="00A22DC0" w:rsidRDefault="00A22DC0" w:rsidP="00ED677A">
            <w:pPr>
              <w:spacing w:line="240" w:lineRule="auto"/>
              <w:jc w:val="center"/>
            </w:pPr>
            <w:r w:rsidRPr="00EC704D">
              <w:t>Đ</w:t>
            </w:r>
            <w:r>
              <w:t>/c Ly</w:t>
            </w:r>
          </w:p>
        </w:tc>
      </w:tr>
      <w:tr w:rsidR="00A22DC0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C0" w:rsidRDefault="00A22DC0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A22DC0" w:rsidRDefault="00A22DC0" w:rsidP="00DB5F9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24/ 07/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C0" w:rsidRDefault="00A22DC0" w:rsidP="00630BAF">
            <w:r>
              <w:t>- 8h- C</w:t>
            </w:r>
            <w:r w:rsidRPr="00DB5F97">
              <w:t>ác</w:t>
            </w:r>
            <w:r>
              <w:t xml:space="preserve"> </w:t>
            </w:r>
            <w:r w:rsidRPr="00DB5F97">
              <w:t>đ</w:t>
            </w:r>
            <w:r>
              <w:t>/c CB- GV  t</w:t>
            </w:r>
            <w:r w:rsidRPr="00DB5F97">
              <w:t>ập</w:t>
            </w:r>
            <w:r>
              <w:t xml:space="preserve"> hu</w:t>
            </w:r>
            <w:r w:rsidRPr="00DB5F97">
              <w:t>ấn</w:t>
            </w:r>
            <w:r>
              <w:t xml:space="preserve"> GD K</w:t>
            </w:r>
            <w:r w:rsidRPr="00A22DC0">
              <w:t>ĩ</w:t>
            </w:r>
            <w:r>
              <w:t xml:space="preserve"> n</w:t>
            </w:r>
            <w:r w:rsidRPr="00A22DC0">
              <w:t>ă</w:t>
            </w:r>
            <w:r>
              <w:t>ng s</w:t>
            </w:r>
            <w:r w:rsidRPr="00A22DC0">
              <w:t>ống</w:t>
            </w:r>
            <w:r>
              <w:t xml:space="preserve"> t</w:t>
            </w:r>
            <w:r w:rsidRPr="00DB5F97">
              <w:t>ại</w:t>
            </w:r>
            <w:r>
              <w:t xml:space="preserve"> NVH x</w:t>
            </w:r>
            <w:r w:rsidRPr="00DB5F97">
              <w:t>ã</w:t>
            </w:r>
            <w:r>
              <w:t xml:space="preserve"> C</w:t>
            </w:r>
            <w:r w:rsidRPr="00DB5F97">
              <w:t>ổ</w:t>
            </w:r>
            <w:r>
              <w:t xml:space="preserve"> Bi</w:t>
            </w:r>
          </w:p>
          <w:p w:rsidR="00A22DC0" w:rsidRDefault="00A22DC0" w:rsidP="00630BAF">
            <w:r>
              <w:t xml:space="preserve">( DS </w:t>
            </w:r>
            <w:r w:rsidRPr="00DB5F97">
              <w:t>đã</w:t>
            </w:r>
            <w:r>
              <w:t xml:space="preserve"> </w:t>
            </w:r>
            <w:r w:rsidRPr="00DB5F97">
              <w:t>đư</w:t>
            </w:r>
            <w:r>
              <w:t>a tr</w:t>
            </w:r>
            <w:r w:rsidRPr="00DB5F97">
              <w:t>ê</w:t>
            </w:r>
            <w:r>
              <w:t>n nh</w:t>
            </w:r>
            <w:r w:rsidRPr="00DB5F97">
              <w:t>óm</w:t>
            </w:r>
            <w:r>
              <w:t>).</w:t>
            </w:r>
          </w:p>
          <w:p w:rsidR="00A22DC0" w:rsidRPr="00C674F2" w:rsidRDefault="00A22DC0" w:rsidP="00DB5F97">
            <w:r>
              <w:t>- 8h- C</w:t>
            </w:r>
            <w:r w:rsidRPr="008238C9">
              <w:t>ác</w:t>
            </w:r>
            <w:r>
              <w:t xml:space="preserve"> </w:t>
            </w:r>
            <w:r w:rsidRPr="008238C9">
              <w:t>đ</w:t>
            </w:r>
            <w:r>
              <w:t>/c GV m</w:t>
            </w:r>
            <w:r w:rsidRPr="00DB5F97">
              <w:t>ô</w:t>
            </w:r>
            <w:r>
              <w:t>n L</w:t>
            </w:r>
            <w:r w:rsidRPr="00DB5F97">
              <w:t>ịch</w:t>
            </w:r>
            <w:r>
              <w:t xml:space="preserve"> s</w:t>
            </w:r>
            <w:r w:rsidRPr="00DB5F97">
              <w:t>ử</w:t>
            </w:r>
            <w:r>
              <w:t xml:space="preserve">- </w:t>
            </w:r>
            <w:r w:rsidRPr="00DB5F97">
              <w:t>Địa</w:t>
            </w:r>
            <w:r>
              <w:t xml:space="preserve"> l</w:t>
            </w:r>
            <w:r w:rsidRPr="00DB5F97">
              <w:t>ý</w:t>
            </w:r>
            <w:r>
              <w:t xml:space="preserve"> t</w:t>
            </w:r>
            <w:r w:rsidRPr="00DB5F97">
              <w:t>ập</w:t>
            </w:r>
            <w:r>
              <w:t xml:space="preserve"> hu</w:t>
            </w:r>
            <w:r w:rsidRPr="00DB5F97">
              <w:t>ấn</w:t>
            </w:r>
            <w:r>
              <w:t xml:space="preserve"> t</w:t>
            </w:r>
            <w:r w:rsidRPr="00DB5F97">
              <w:t>ại</w:t>
            </w:r>
            <w:r>
              <w:t xml:space="preserve"> trư</w:t>
            </w:r>
            <w:r w:rsidRPr="00DB5F97">
              <w:t>ờng</w:t>
            </w:r>
            <w:r>
              <w:t xml:space="preserve"> MN C</w:t>
            </w:r>
            <w:r w:rsidRPr="00DB5F97">
              <w:t>ổ</w:t>
            </w:r>
            <w:r>
              <w:t xml:space="preserve"> Bi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C0" w:rsidRDefault="00A22DC0" w:rsidP="00630BAF">
            <w:bookmarkStart w:id="0" w:name="_GoBack"/>
            <w:bookmarkEnd w:id="0"/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C0" w:rsidRDefault="00A22DC0" w:rsidP="00630BAF">
            <w:pPr>
              <w:spacing w:line="240" w:lineRule="auto"/>
              <w:jc w:val="center"/>
            </w:pPr>
            <w:r>
              <w:t>Đ/c Huy</w:t>
            </w:r>
            <w:r w:rsidRPr="00F67C20">
              <w:t>ền</w:t>
            </w:r>
          </w:p>
          <w:p w:rsidR="00A22DC0" w:rsidRDefault="00A22DC0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C0" w:rsidRDefault="00A22DC0" w:rsidP="00ED677A">
            <w:pPr>
              <w:spacing w:line="240" w:lineRule="auto"/>
              <w:jc w:val="center"/>
            </w:pPr>
          </w:p>
          <w:p w:rsidR="00A22DC0" w:rsidRDefault="00A22DC0" w:rsidP="00ED677A">
            <w:pPr>
              <w:spacing w:line="240" w:lineRule="auto"/>
              <w:jc w:val="center"/>
            </w:pPr>
            <w:r w:rsidRPr="00EC704D">
              <w:t>Đ</w:t>
            </w:r>
            <w:r>
              <w:t>/c Xu</w:t>
            </w:r>
            <w:r w:rsidRPr="00CC3C5E">
              <w:t>â</w:t>
            </w:r>
            <w:r>
              <w:t>n</w:t>
            </w:r>
          </w:p>
        </w:tc>
      </w:tr>
      <w:tr w:rsidR="00A22DC0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C0" w:rsidRDefault="00A22DC0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A22DC0" w:rsidRDefault="00A22DC0" w:rsidP="00DB5F9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25/ 07/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C0" w:rsidRDefault="00A22DC0" w:rsidP="00ED677A">
            <w:r>
              <w:t>- 8h- C</w:t>
            </w:r>
            <w:r w:rsidRPr="008238C9">
              <w:t>ác</w:t>
            </w:r>
            <w:r>
              <w:t xml:space="preserve"> </w:t>
            </w:r>
            <w:r w:rsidRPr="008238C9">
              <w:t>đ</w:t>
            </w:r>
            <w:r>
              <w:t>/c t</w:t>
            </w:r>
            <w:r w:rsidRPr="00DB5F97">
              <w:t>ổ</w:t>
            </w:r>
            <w:r>
              <w:t xml:space="preserve"> trư</w:t>
            </w:r>
            <w:r w:rsidRPr="00DB5F97">
              <w:t>ởng</w:t>
            </w:r>
            <w:r>
              <w:t>, t</w:t>
            </w:r>
            <w:r w:rsidRPr="00DB5F97">
              <w:t>ổ</w:t>
            </w:r>
            <w:r>
              <w:t xml:space="preserve"> ph</w:t>
            </w:r>
            <w:r w:rsidRPr="00DB5F97">
              <w:t>ó</w:t>
            </w:r>
            <w:r>
              <w:t xml:space="preserve"> CM t</w:t>
            </w:r>
            <w:r w:rsidRPr="00DB5F97">
              <w:t>ập</w:t>
            </w:r>
            <w:r>
              <w:t xml:space="preserve"> hu</w:t>
            </w:r>
            <w:r w:rsidRPr="00DB5F97">
              <w:t>ấn</w:t>
            </w:r>
            <w:r>
              <w:t xml:space="preserve"> t</w:t>
            </w:r>
            <w:r w:rsidRPr="00DB5F97">
              <w:t>ại</w:t>
            </w:r>
            <w:r>
              <w:t xml:space="preserve"> PGD</w:t>
            </w:r>
          </w:p>
          <w:p w:rsidR="00A22DC0" w:rsidRDefault="00A22DC0" w:rsidP="00ED677A">
            <w:r>
              <w:t>- 8h- C</w:t>
            </w:r>
            <w:r w:rsidRPr="008238C9">
              <w:t>ác</w:t>
            </w:r>
            <w:r>
              <w:t xml:space="preserve"> </w:t>
            </w:r>
            <w:r w:rsidRPr="008238C9">
              <w:t>đ</w:t>
            </w:r>
            <w:r>
              <w:t>/c GV m</w:t>
            </w:r>
            <w:r w:rsidRPr="00DB5F97">
              <w:t>ô</w:t>
            </w:r>
            <w:r>
              <w:t>n L</w:t>
            </w:r>
            <w:r w:rsidRPr="00DB5F97">
              <w:t>ịch</w:t>
            </w:r>
            <w:r>
              <w:t xml:space="preserve"> s</w:t>
            </w:r>
            <w:r w:rsidRPr="00DB5F97">
              <w:t>ử</w:t>
            </w:r>
            <w:r>
              <w:t xml:space="preserve">- </w:t>
            </w:r>
            <w:r w:rsidRPr="00DB5F97">
              <w:t>Địa</w:t>
            </w:r>
            <w:r>
              <w:t xml:space="preserve"> l</w:t>
            </w:r>
            <w:r w:rsidRPr="00DB5F97">
              <w:t>ý</w:t>
            </w:r>
            <w:r>
              <w:t xml:space="preserve"> t</w:t>
            </w:r>
            <w:r w:rsidRPr="00DB5F97">
              <w:t>ập</w:t>
            </w:r>
            <w:r>
              <w:t xml:space="preserve"> hu</w:t>
            </w:r>
            <w:r w:rsidRPr="00DB5F97">
              <w:t>ấn</w:t>
            </w:r>
            <w:r>
              <w:t xml:space="preserve"> t</w:t>
            </w:r>
            <w:r w:rsidRPr="00DB5F97">
              <w:t>ại</w:t>
            </w:r>
            <w:r>
              <w:t xml:space="preserve"> trư</w:t>
            </w:r>
            <w:r w:rsidRPr="00DB5F97">
              <w:t>ờng</w:t>
            </w:r>
            <w:r>
              <w:t xml:space="preserve"> MN C</w:t>
            </w:r>
            <w:r w:rsidRPr="00DB5F97">
              <w:t>ổ</w:t>
            </w:r>
            <w:r>
              <w:t xml:space="preserve"> Bi</w:t>
            </w:r>
          </w:p>
          <w:p w:rsidR="00CF7795" w:rsidRPr="00C674F2" w:rsidRDefault="00CF7795" w:rsidP="00ED677A">
            <w:r>
              <w:t>- 8h- C</w:t>
            </w:r>
            <w:r w:rsidRPr="00DB5F97">
              <w:t>ác</w:t>
            </w:r>
            <w:r>
              <w:t xml:space="preserve"> </w:t>
            </w:r>
            <w:r w:rsidRPr="00DB5F97">
              <w:t>đ</w:t>
            </w:r>
            <w:r>
              <w:t>/c CB- GV  t</w:t>
            </w:r>
            <w:r w:rsidRPr="00DB5F97">
              <w:t>ập</w:t>
            </w:r>
            <w:r>
              <w:t xml:space="preserve"> hu</w:t>
            </w:r>
            <w:r w:rsidRPr="00DB5F97">
              <w:t>ấn</w:t>
            </w:r>
            <w:r>
              <w:t xml:space="preserve"> GD K</w:t>
            </w:r>
            <w:r w:rsidRPr="00A22DC0">
              <w:t>ĩ</w:t>
            </w:r>
            <w:r>
              <w:t xml:space="preserve"> n</w:t>
            </w:r>
            <w:r w:rsidRPr="00A22DC0">
              <w:t>ă</w:t>
            </w:r>
            <w:r>
              <w:t>ng s</w:t>
            </w:r>
            <w:r w:rsidRPr="00A22DC0">
              <w:t>ống</w:t>
            </w:r>
            <w:r>
              <w:t xml:space="preserve"> t</w:t>
            </w:r>
            <w:r w:rsidRPr="00DB5F97">
              <w:t>ại</w:t>
            </w:r>
            <w:r>
              <w:t xml:space="preserve"> NVH x</w:t>
            </w:r>
            <w:r w:rsidRPr="00DB5F97">
              <w:t>ã</w:t>
            </w:r>
            <w:r>
              <w:t xml:space="preserve"> C</w:t>
            </w:r>
            <w:r w:rsidRPr="00DB5F97">
              <w:t>ổ</w:t>
            </w:r>
            <w:r>
              <w:t xml:space="preserve"> Bi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C0" w:rsidRPr="00793880" w:rsidRDefault="00A22DC0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C0" w:rsidRDefault="00A22DC0" w:rsidP="00630BAF">
            <w:pPr>
              <w:spacing w:line="240" w:lineRule="auto"/>
              <w:jc w:val="center"/>
            </w:pPr>
            <w:r>
              <w:t>Đ/c Huy</w:t>
            </w:r>
            <w:r w:rsidRPr="00F67C20">
              <w:t>ền</w:t>
            </w:r>
          </w:p>
          <w:p w:rsidR="00A22DC0" w:rsidRDefault="00A22DC0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C0" w:rsidRDefault="00A22DC0" w:rsidP="00ED677A">
            <w:pPr>
              <w:spacing w:line="240" w:lineRule="auto"/>
              <w:jc w:val="center"/>
            </w:pPr>
          </w:p>
          <w:p w:rsidR="00A22DC0" w:rsidRDefault="00A22DC0" w:rsidP="00ED677A">
            <w:pPr>
              <w:spacing w:line="240" w:lineRule="auto"/>
              <w:jc w:val="center"/>
            </w:pPr>
            <w:r w:rsidRPr="00EC704D">
              <w:t>Đ</w:t>
            </w:r>
            <w:r>
              <w:t>/c Long</w:t>
            </w:r>
          </w:p>
        </w:tc>
      </w:tr>
      <w:tr w:rsidR="00A22DC0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C0" w:rsidRDefault="00A22DC0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A22DC0" w:rsidRDefault="00A22DC0" w:rsidP="00DB5F9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26/ 07/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C0" w:rsidRDefault="00A22DC0" w:rsidP="00ED677A">
            <w:r>
              <w:t>- 8h- C</w:t>
            </w:r>
            <w:r w:rsidRPr="008238C9">
              <w:t>ác</w:t>
            </w:r>
            <w:r>
              <w:t xml:space="preserve"> </w:t>
            </w:r>
            <w:r w:rsidRPr="008238C9">
              <w:t>đ</w:t>
            </w:r>
            <w:r>
              <w:t>/c t</w:t>
            </w:r>
            <w:r w:rsidRPr="00DB5F97">
              <w:t>ổ</w:t>
            </w:r>
            <w:r>
              <w:t xml:space="preserve"> trư</w:t>
            </w:r>
            <w:r w:rsidRPr="00DB5F97">
              <w:t>ởng</w:t>
            </w:r>
            <w:r>
              <w:t>, t</w:t>
            </w:r>
            <w:r w:rsidRPr="00DB5F97">
              <w:t>ổ</w:t>
            </w:r>
            <w:r>
              <w:t xml:space="preserve"> ph</w:t>
            </w:r>
            <w:r w:rsidRPr="00DB5F97">
              <w:t>ó</w:t>
            </w:r>
            <w:r>
              <w:t xml:space="preserve"> CM t</w:t>
            </w:r>
            <w:r w:rsidRPr="00DB5F97">
              <w:t>ập</w:t>
            </w:r>
            <w:r>
              <w:t xml:space="preserve"> hu</w:t>
            </w:r>
            <w:r w:rsidRPr="00DB5F97">
              <w:t>ấn</w:t>
            </w:r>
            <w:r>
              <w:t xml:space="preserve"> t</w:t>
            </w:r>
            <w:r w:rsidRPr="00DB5F97">
              <w:t>ại</w:t>
            </w:r>
            <w:r>
              <w:t xml:space="preserve"> PGD</w:t>
            </w:r>
          </w:p>
          <w:p w:rsidR="00A22DC0" w:rsidRPr="00C674F2" w:rsidRDefault="00A22DC0" w:rsidP="00ED677A">
            <w:r>
              <w:t>- 8h- C</w:t>
            </w:r>
            <w:r w:rsidRPr="008238C9">
              <w:t>ác</w:t>
            </w:r>
            <w:r>
              <w:t xml:space="preserve"> </w:t>
            </w:r>
            <w:r w:rsidRPr="008238C9">
              <w:t>đ</w:t>
            </w:r>
            <w:r>
              <w:t>/c GV m</w:t>
            </w:r>
            <w:r w:rsidRPr="00DB5F97">
              <w:t>ô</w:t>
            </w:r>
            <w:r>
              <w:t>n L</w:t>
            </w:r>
            <w:r w:rsidRPr="00DB5F97">
              <w:t>ịch</w:t>
            </w:r>
            <w:r>
              <w:t xml:space="preserve"> s</w:t>
            </w:r>
            <w:r w:rsidRPr="00DB5F97">
              <w:t>ử</w:t>
            </w:r>
            <w:r>
              <w:t xml:space="preserve">- </w:t>
            </w:r>
            <w:r w:rsidRPr="00DB5F97">
              <w:t>Địa</w:t>
            </w:r>
            <w:r>
              <w:t xml:space="preserve"> l</w:t>
            </w:r>
            <w:r w:rsidRPr="00DB5F97">
              <w:t>ý</w:t>
            </w:r>
            <w:r>
              <w:t xml:space="preserve"> t</w:t>
            </w:r>
            <w:r w:rsidRPr="00DB5F97">
              <w:t>ập</w:t>
            </w:r>
            <w:r>
              <w:t xml:space="preserve"> hu</w:t>
            </w:r>
            <w:r w:rsidRPr="00DB5F97">
              <w:t>ấn</w:t>
            </w:r>
            <w:r>
              <w:t xml:space="preserve"> t</w:t>
            </w:r>
            <w:r w:rsidRPr="00DB5F97">
              <w:t>ại</w:t>
            </w:r>
            <w:r>
              <w:t xml:space="preserve"> trư</w:t>
            </w:r>
            <w:r w:rsidRPr="00DB5F97">
              <w:t>ờng</w:t>
            </w:r>
            <w:r>
              <w:t xml:space="preserve"> MN C</w:t>
            </w:r>
            <w:r w:rsidRPr="00DB5F97">
              <w:t>ổ</w:t>
            </w:r>
            <w:r>
              <w:t xml:space="preserve"> Bi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C0" w:rsidRDefault="00A22DC0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C0" w:rsidRDefault="00A22DC0" w:rsidP="00630BAF">
            <w:pPr>
              <w:spacing w:line="240" w:lineRule="auto"/>
              <w:jc w:val="center"/>
            </w:pPr>
            <w:r>
              <w:t>Đ/c H</w:t>
            </w:r>
            <w:r w:rsidRPr="00F67C20">
              <w:t>ồng</w:t>
            </w:r>
          </w:p>
          <w:p w:rsidR="00A22DC0" w:rsidRDefault="00A22DC0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C0" w:rsidRDefault="00A22DC0" w:rsidP="00ED677A">
            <w:pPr>
              <w:spacing w:line="240" w:lineRule="auto"/>
              <w:jc w:val="center"/>
            </w:pPr>
          </w:p>
          <w:p w:rsidR="00A22DC0" w:rsidRDefault="00A22DC0" w:rsidP="00ED677A">
            <w:pPr>
              <w:spacing w:line="240" w:lineRule="auto"/>
              <w:jc w:val="center"/>
            </w:pPr>
            <w:r w:rsidRPr="00EC704D">
              <w:t>Đ</w:t>
            </w:r>
            <w:r>
              <w:t>/c Huy</w:t>
            </w:r>
          </w:p>
        </w:tc>
      </w:tr>
      <w:tr w:rsidR="00A22DC0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C0" w:rsidRDefault="00A22DC0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A22DC0" w:rsidRDefault="00A22DC0" w:rsidP="00DB5F9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27/ 07/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C0" w:rsidRPr="002725C6" w:rsidRDefault="00A22DC0" w:rsidP="00693FCA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C0" w:rsidRPr="00A415E4" w:rsidRDefault="00A22DC0" w:rsidP="00404CF9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C0" w:rsidRDefault="00A22DC0" w:rsidP="00630BAF">
            <w:pPr>
              <w:spacing w:line="240" w:lineRule="auto"/>
              <w:jc w:val="center"/>
            </w:pPr>
            <w:r>
              <w:t>Đ/c Hồng</w:t>
            </w:r>
          </w:p>
          <w:p w:rsidR="00A22DC0" w:rsidRDefault="00A22DC0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C0" w:rsidRDefault="00A22DC0" w:rsidP="00ED677A">
            <w:pPr>
              <w:spacing w:line="240" w:lineRule="auto"/>
              <w:jc w:val="center"/>
            </w:pPr>
          </w:p>
          <w:p w:rsidR="00A22DC0" w:rsidRDefault="00A22DC0" w:rsidP="00ED677A">
            <w:pPr>
              <w:spacing w:line="240" w:lineRule="auto"/>
              <w:jc w:val="center"/>
            </w:pPr>
            <w:r w:rsidRPr="00EC704D">
              <w:t>Đ</w:t>
            </w:r>
            <w:r>
              <w:t>/c Ly</w:t>
            </w:r>
          </w:p>
        </w:tc>
      </w:tr>
      <w:tr w:rsidR="00A22DC0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C0" w:rsidRDefault="00A22DC0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Chủ nhật</w:t>
            </w:r>
          </w:p>
          <w:p w:rsidR="00A22DC0" w:rsidRDefault="00A22DC0" w:rsidP="00DB5F9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28 / 07/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C0" w:rsidRDefault="00A22DC0" w:rsidP="00693FCA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C0" w:rsidRDefault="00A22DC0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C0" w:rsidRDefault="00A22DC0" w:rsidP="00630BAF">
            <w:pPr>
              <w:spacing w:line="240" w:lineRule="auto"/>
            </w:pPr>
          </w:p>
          <w:p w:rsidR="00A22DC0" w:rsidRDefault="00A22DC0" w:rsidP="00630BAF">
            <w:pPr>
              <w:spacing w:line="240" w:lineRule="auto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C0" w:rsidRDefault="00A22DC0" w:rsidP="00ED677A">
            <w:pPr>
              <w:spacing w:line="240" w:lineRule="auto"/>
              <w:jc w:val="center"/>
            </w:pPr>
          </w:p>
          <w:p w:rsidR="00A22DC0" w:rsidRDefault="00A22DC0" w:rsidP="00ED677A">
            <w:pPr>
              <w:spacing w:line="240" w:lineRule="auto"/>
              <w:jc w:val="center"/>
            </w:pPr>
            <w:r w:rsidRPr="00EC704D">
              <w:t>Đ</w:t>
            </w:r>
            <w:r>
              <w:t>/c Xu</w:t>
            </w:r>
            <w:r w:rsidRPr="00CC3C5E">
              <w:t>â</w:t>
            </w:r>
            <w:r>
              <w:t>n</w:t>
            </w:r>
          </w:p>
        </w:tc>
      </w:tr>
    </w:tbl>
    <w:p w:rsidR="00F21ECE" w:rsidRPr="00E92598" w:rsidRDefault="00F21ECE" w:rsidP="00F21ECE">
      <w:r w:rsidRPr="009E4B21">
        <w:rPr>
          <w:i/>
          <w:iCs/>
          <w:color w:val="000000"/>
          <w:szCs w:val="28"/>
        </w:rPr>
        <w:lastRenderedPageBreak/>
        <w:t xml:space="preserve">* Ghi chú:  Lịch công tác này có thể được điều chỉnh tùy theo tình hình thực tế tại trường, nếu có </w:t>
      </w:r>
      <w:r>
        <w:rPr>
          <w:i/>
          <w:iCs/>
          <w:color w:val="000000"/>
          <w:szCs w:val="28"/>
        </w:rPr>
        <w:t>phát sinh lịch</w:t>
      </w:r>
      <w:r w:rsidRPr="009E4B21">
        <w:rPr>
          <w:i/>
          <w:iCs/>
          <w:color w:val="000000"/>
          <w:szCs w:val="28"/>
        </w:rPr>
        <w:t xml:space="preserve"> đột xuất của các cấp, địa phương…các bộ phận thực hiện theo sự phân công của Hiệu trưởng.</w:t>
      </w:r>
    </w:p>
    <w:p w:rsidR="00432004" w:rsidRDefault="00432004"/>
    <w:sectPr w:rsidR="00432004" w:rsidSect="009C4D64">
      <w:pgSz w:w="11907" w:h="16840" w:code="9"/>
      <w:pgMar w:top="737" w:right="567" w:bottom="737" w:left="964" w:header="170" w:footer="17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CE"/>
    <w:rsid w:val="002B3592"/>
    <w:rsid w:val="0037522E"/>
    <w:rsid w:val="00404CF9"/>
    <w:rsid w:val="00432004"/>
    <w:rsid w:val="005A559E"/>
    <w:rsid w:val="005F017C"/>
    <w:rsid w:val="00601E86"/>
    <w:rsid w:val="00630130"/>
    <w:rsid w:val="00693FCA"/>
    <w:rsid w:val="008238C9"/>
    <w:rsid w:val="008977D2"/>
    <w:rsid w:val="00A108C4"/>
    <w:rsid w:val="00A22DC0"/>
    <w:rsid w:val="00AD5CC1"/>
    <w:rsid w:val="00BB7F3B"/>
    <w:rsid w:val="00C52B55"/>
    <w:rsid w:val="00CC1426"/>
    <w:rsid w:val="00CF7795"/>
    <w:rsid w:val="00D6068A"/>
    <w:rsid w:val="00DB5F97"/>
    <w:rsid w:val="00EF0C9C"/>
    <w:rsid w:val="00F2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CE"/>
    <w:pPr>
      <w:spacing w:after="0" w:line="288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CE"/>
    <w:pPr>
      <w:spacing w:after="0" w:line="288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28</cp:revision>
  <cp:lastPrinted>2024-07-19T07:46:00Z</cp:lastPrinted>
  <dcterms:created xsi:type="dcterms:W3CDTF">2024-05-31T07:51:00Z</dcterms:created>
  <dcterms:modified xsi:type="dcterms:W3CDTF">2024-07-20T02:22:00Z</dcterms:modified>
</cp:coreProperties>
</file>