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155C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E6AE725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797D75">
              <w:rPr>
                <w:i/>
              </w:rPr>
              <w:t>22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265A8B">
              <w:rPr>
                <w:i/>
              </w:rPr>
              <w:t>4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797D75">
        <w:rPr>
          <w:b/>
          <w:szCs w:val="28"/>
        </w:rPr>
        <w:t>34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797D75">
        <w:rPr>
          <w:b/>
          <w:szCs w:val="28"/>
        </w:rPr>
        <w:t xml:space="preserve"> 25</w:t>
      </w:r>
      <w:r w:rsidR="00904C99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797D75">
        <w:rPr>
          <w:b/>
          <w:szCs w:val="28"/>
        </w:rPr>
        <w:t>29</w:t>
      </w:r>
      <w:r w:rsidR="00AB2E5C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797D75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265A8B">
              <w:rPr>
                <w:b/>
                <w:szCs w:val="28"/>
              </w:rPr>
              <w:t>/4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306119" w:rsidRDefault="00265A8B" w:rsidP="00797D75">
            <w:pPr>
              <w:spacing w:line="288" w:lineRule="auto"/>
              <w:jc w:val="both"/>
            </w:pPr>
            <w:r>
              <w:t>7h45: Chào cờ tại các lớp</w:t>
            </w:r>
          </w:p>
          <w:p w:rsidR="00797D75" w:rsidRPr="00D94170" w:rsidRDefault="00797D75" w:rsidP="00797D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- Kiểm tra hồ sơ chuyên môn</w:t>
            </w:r>
          </w:p>
        </w:tc>
        <w:tc>
          <w:tcPr>
            <w:tcW w:w="3544" w:type="dxa"/>
            <w:tcBorders>
              <w:top w:val="nil"/>
            </w:tcBorders>
          </w:tcPr>
          <w:p w:rsidR="00306119" w:rsidRPr="00715743" w:rsidRDefault="0030611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A165C3" w:rsidRDefault="008E6B36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5A8B">
              <w:rPr>
                <w:szCs w:val="28"/>
              </w:rPr>
              <w:t>BGH, CBGV, HS</w:t>
            </w:r>
          </w:p>
          <w:p w:rsidR="00306119" w:rsidRPr="000C76FF" w:rsidRDefault="00306119" w:rsidP="00E77093">
            <w:pPr>
              <w:rPr>
                <w:szCs w:val="28"/>
              </w:rPr>
            </w:pPr>
          </w:p>
        </w:tc>
      </w:tr>
      <w:tr w:rsidR="00265A8B" w:rsidRPr="004E2FF5" w:rsidTr="001C2400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265A8B" w:rsidRPr="00937DD4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A8B" w:rsidRPr="00AD2F0B" w:rsidRDefault="00265A8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A8B" w:rsidRDefault="00797D75" w:rsidP="00265A8B">
            <w:pPr>
              <w:spacing w:line="288" w:lineRule="auto"/>
            </w:pPr>
            <w:r>
              <w:t>- Chấm trang trí lớp, góc thư viện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65A8B" w:rsidRPr="00715743" w:rsidRDefault="00265A8B" w:rsidP="00265A8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65A8B" w:rsidRPr="000C76FF" w:rsidRDefault="00265A8B" w:rsidP="00797D7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97D75">
              <w:rPr>
                <w:szCs w:val="28"/>
              </w:rPr>
              <w:t>BGH, TV, TPT...</w:t>
            </w:r>
          </w:p>
        </w:tc>
      </w:tr>
      <w:tr w:rsidR="0030611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119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306119" w:rsidRPr="00E14426" w:rsidRDefault="00797D75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306119"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119" w:rsidRPr="00AD2F0B" w:rsidRDefault="0030611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06119" w:rsidRDefault="00797D75" w:rsidP="00265A8B">
            <w:pPr>
              <w:spacing w:line="288" w:lineRule="auto"/>
            </w:pPr>
            <w:r>
              <w:t>- Tổng hợp kết quả Hưởng ứng Ngày Sách và VH đọc Việt Nam lần thứ nhất</w:t>
            </w:r>
          </w:p>
          <w:p w:rsidR="000069EC" w:rsidRPr="00265A8B" w:rsidRDefault="000069EC" w:rsidP="00265A8B">
            <w:pPr>
              <w:spacing w:line="288" w:lineRule="auto"/>
            </w:pPr>
            <w:r>
              <w:t>- 9h45-11h30: Hội nghị điều động 2022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06119" w:rsidRDefault="00306119" w:rsidP="00797D7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797D75">
              <w:rPr>
                <w:color w:val="000000"/>
                <w:szCs w:val="28"/>
              </w:rPr>
              <w:t>PGD</w:t>
            </w:r>
          </w:p>
          <w:p w:rsidR="000069EC" w:rsidRDefault="000069EC" w:rsidP="00797D75">
            <w:pPr>
              <w:spacing w:line="288" w:lineRule="auto"/>
              <w:rPr>
                <w:color w:val="000000"/>
                <w:szCs w:val="28"/>
              </w:rPr>
            </w:pPr>
          </w:p>
          <w:p w:rsidR="000069EC" w:rsidRPr="00715743" w:rsidRDefault="000069EC" w:rsidP="00797D7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A58C7" w:rsidRDefault="00265A8B" w:rsidP="00797D7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97D75">
              <w:rPr>
                <w:szCs w:val="28"/>
              </w:rPr>
              <w:t>Đ/c Thảo</w:t>
            </w:r>
          </w:p>
          <w:p w:rsidR="000069EC" w:rsidRDefault="000069EC" w:rsidP="00797D75">
            <w:pPr>
              <w:rPr>
                <w:szCs w:val="28"/>
              </w:rPr>
            </w:pPr>
          </w:p>
          <w:p w:rsidR="000069EC" w:rsidRPr="000C76FF" w:rsidRDefault="000069EC" w:rsidP="00797D75">
            <w:pPr>
              <w:rPr>
                <w:szCs w:val="28"/>
              </w:rPr>
            </w:pPr>
            <w:r>
              <w:rPr>
                <w:szCs w:val="28"/>
              </w:rPr>
              <w:t>- HU, PGD, PNV, ĐU, CU</w:t>
            </w:r>
          </w:p>
        </w:tc>
      </w:tr>
      <w:tr w:rsidR="008E6B36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8E6B36" w:rsidRPr="00E14426" w:rsidRDefault="008E6B3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B36" w:rsidRPr="00AD2F0B" w:rsidRDefault="008E6B3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E6B36" w:rsidRPr="00D94170" w:rsidRDefault="004F27B1" w:rsidP="00265A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t>- Mang hồ sơ đi kiểm tra</w:t>
            </w:r>
          </w:p>
        </w:tc>
        <w:tc>
          <w:tcPr>
            <w:tcW w:w="3544" w:type="dxa"/>
          </w:tcPr>
          <w:p w:rsidR="008E6B36" w:rsidRPr="00715743" w:rsidRDefault="008E6B36" w:rsidP="004F27B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Trường TH </w:t>
            </w:r>
            <w:r w:rsidR="004F27B1">
              <w:rPr>
                <w:color w:val="000000"/>
                <w:szCs w:val="28"/>
              </w:rPr>
              <w:t>Tiền Phong</w:t>
            </w:r>
          </w:p>
        </w:tc>
        <w:tc>
          <w:tcPr>
            <w:tcW w:w="3685" w:type="dxa"/>
            <w:shd w:val="clear" w:color="auto" w:fill="auto"/>
          </w:tcPr>
          <w:p w:rsidR="008E6B36" w:rsidRPr="000C76FF" w:rsidRDefault="008E6B36" w:rsidP="004F27B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F27B1">
              <w:rPr>
                <w:szCs w:val="28"/>
              </w:rPr>
              <w:t>CBNV</w:t>
            </w:r>
          </w:p>
        </w:tc>
      </w:tr>
      <w:tr w:rsidR="006F5FD7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797D75">
              <w:rPr>
                <w:b/>
                <w:szCs w:val="28"/>
              </w:rPr>
              <w:t>27</w:t>
            </w:r>
            <w:r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66BDF" w:rsidRPr="00D94170" w:rsidRDefault="000069EC" w:rsidP="00B66B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- 14h: Rà soát QH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B66BDF" w:rsidP="00B66BDF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E60E2B" w:rsidRDefault="00E60E2B" w:rsidP="00B66BDF">
            <w:pPr>
              <w:rPr>
                <w:szCs w:val="28"/>
              </w:rPr>
            </w:pPr>
          </w:p>
          <w:p w:rsidR="00B66BDF" w:rsidRPr="00B66BDF" w:rsidRDefault="00B66BDF" w:rsidP="00B66BDF"/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0069EC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- Hoàn thành hồ sơ quy hoạch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 w:rsidP="008E6B36">
            <w:pPr>
              <w:rPr>
                <w:szCs w:val="28"/>
              </w:rPr>
            </w:pPr>
            <w:r w:rsidRPr="00251929">
              <w:rPr>
                <w:szCs w:val="28"/>
              </w:rPr>
              <w:t>- BGH</w:t>
            </w:r>
          </w:p>
          <w:p w:rsidR="003A214C" w:rsidRDefault="003A214C" w:rsidP="008E6B36">
            <w:bookmarkStart w:id="0" w:name="_GoBack"/>
            <w:bookmarkEnd w:id="0"/>
          </w:p>
        </w:tc>
      </w:tr>
      <w:tr w:rsidR="00A17077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7" w:rsidRPr="00E14426" w:rsidRDefault="00A1707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A17077" w:rsidRPr="00E14426" w:rsidRDefault="00797D75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A17077"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77" w:rsidRPr="00AD2F0B" w:rsidRDefault="00A1707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35C84" w:rsidRPr="00D94170" w:rsidRDefault="000069EC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- Hoàn thành hồ sơ quy hoạch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2FCF" w:rsidRPr="00715743" w:rsidRDefault="00D80D7E" w:rsidP="000069E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0069EC">
              <w:rPr>
                <w:color w:val="000000"/>
                <w:szCs w:val="28"/>
              </w:rPr>
              <w:t>HU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17077" w:rsidRDefault="00D80D7E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069EC">
              <w:rPr>
                <w:szCs w:val="28"/>
              </w:rPr>
              <w:t>BGH</w:t>
            </w:r>
          </w:p>
          <w:p w:rsidR="00622FCF" w:rsidRPr="000755C6" w:rsidRDefault="00622FCF" w:rsidP="00E77093">
            <w:pPr>
              <w:rPr>
                <w:szCs w:val="28"/>
              </w:rPr>
            </w:pPr>
          </w:p>
        </w:tc>
      </w:tr>
      <w:tr w:rsidR="00D80D7E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265A8B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14h00:  KT HĐ dạy 2 buổi/ngày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0C76FF" w:rsidRDefault="00E77093" w:rsidP="002B0B6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5A8B">
              <w:rPr>
                <w:szCs w:val="28"/>
              </w:rPr>
              <w:t>BGH</w:t>
            </w:r>
          </w:p>
        </w:tc>
      </w:tr>
      <w:tr w:rsidR="00D80D7E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D80D7E" w:rsidRPr="00E14426" w:rsidRDefault="00797D75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D80D7E"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119" w:rsidRPr="00935C84" w:rsidRDefault="00265A8B" w:rsidP="000069EC">
            <w:r>
              <w:t xml:space="preserve">7h45: Họp giao ban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0092" w:rsidRDefault="00A00092" w:rsidP="00A0009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06119" w:rsidRPr="00715743" w:rsidRDefault="00306119" w:rsidP="00A0009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092" w:rsidRPr="000755C6" w:rsidRDefault="00A00092" w:rsidP="00306119">
            <w:pPr>
              <w:rPr>
                <w:szCs w:val="28"/>
              </w:rPr>
            </w:pPr>
            <w:r>
              <w:rPr>
                <w:szCs w:val="28"/>
              </w:rPr>
              <w:t>- BGH, CTCĐ,T,TPT</w:t>
            </w: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040D2C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9EC" w:rsidRDefault="000069EC" w:rsidP="008E6B36">
            <w:pPr>
              <w:spacing w:line="288" w:lineRule="auto"/>
              <w:jc w:val="both"/>
            </w:pPr>
            <w:r>
              <w:t>- Kiểm tra thực hiện KH phát triển</w:t>
            </w:r>
          </w:p>
          <w:p w:rsidR="000069EC" w:rsidRDefault="000069EC" w:rsidP="008E6B36">
            <w:pPr>
              <w:spacing w:line="288" w:lineRule="auto"/>
              <w:jc w:val="both"/>
            </w:pPr>
            <w:r>
              <w:t>- Họp CM</w:t>
            </w:r>
            <w:r w:rsidR="00EF0772">
              <w:t xml:space="preserve"> thống nhất nội dung ôn tập HK II</w:t>
            </w:r>
          </w:p>
          <w:p w:rsidR="00A00092" w:rsidRPr="00D94170" w:rsidRDefault="00EF0772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265A8B">
              <w:t>16h30: Tổng vệ sinh môi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3A9A" w:rsidRDefault="004E3A9A" w:rsidP="004E3A9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00092" w:rsidRPr="00715743" w:rsidRDefault="00A00092" w:rsidP="00A0009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Default="00E77093" w:rsidP="006043D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F0772">
              <w:rPr>
                <w:szCs w:val="28"/>
              </w:rPr>
              <w:t>BGH</w:t>
            </w:r>
          </w:p>
          <w:p w:rsidR="00EF0772" w:rsidRDefault="00EF0772" w:rsidP="006043DD">
            <w:pPr>
              <w:rPr>
                <w:szCs w:val="28"/>
              </w:rPr>
            </w:pPr>
            <w:r>
              <w:rPr>
                <w:szCs w:val="28"/>
              </w:rPr>
              <w:t>- TCM</w:t>
            </w:r>
          </w:p>
          <w:p w:rsidR="00EF0772" w:rsidRDefault="00EF0772" w:rsidP="00EF0772">
            <w:pPr>
              <w:rPr>
                <w:szCs w:val="28"/>
              </w:rPr>
            </w:pPr>
            <w:r>
              <w:rPr>
                <w:szCs w:val="28"/>
              </w:rPr>
              <w:t>- CBGVNV</w:t>
            </w:r>
          </w:p>
          <w:p w:rsidR="00EF0772" w:rsidRDefault="00EF0772" w:rsidP="006043DD">
            <w:pPr>
              <w:rPr>
                <w:szCs w:val="28"/>
              </w:rPr>
            </w:pPr>
          </w:p>
          <w:p w:rsidR="00A00092" w:rsidRPr="000C76FF" w:rsidRDefault="00A00092" w:rsidP="006043DD">
            <w:pPr>
              <w:rPr>
                <w:szCs w:val="28"/>
              </w:rPr>
            </w:pP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D80D7E" w:rsidRPr="00E14426" w:rsidRDefault="00265A8B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D80D7E"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F167F7" w:rsidRDefault="00D80D7E" w:rsidP="00F167F7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Default="00D80D7E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4C0943" w:rsidRDefault="00D80D7E" w:rsidP="00CA3AD2">
            <w:pPr>
              <w:rPr>
                <w:szCs w:val="28"/>
              </w:rPr>
            </w:pPr>
          </w:p>
        </w:tc>
      </w:tr>
      <w:tr w:rsidR="00AF1FBD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F1FBD" w:rsidRPr="00E14426" w:rsidRDefault="00AF1FB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FBD" w:rsidRPr="00040D2C" w:rsidRDefault="00AF1FBD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D94170" w:rsidRDefault="00AF1FBD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FBD" w:rsidRDefault="00AF1FBD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4C0943" w:rsidRDefault="00AF1FBD" w:rsidP="005749B0">
            <w:pPr>
              <w:rPr>
                <w:szCs w:val="28"/>
              </w:rPr>
            </w:pPr>
          </w:p>
        </w:tc>
      </w:tr>
      <w:tr w:rsidR="00265A8B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265A8B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265A8B" w:rsidRPr="00E14426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24/4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A8B" w:rsidRPr="00AD2F0B" w:rsidRDefault="00265A8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D94170" w:rsidRDefault="00265A8B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5A8B" w:rsidRDefault="00265A8B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4C0943" w:rsidRDefault="00265A8B" w:rsidP="00265A8B">
            <w:pPr>
              <w:rPr>
                <w:szCs w:val="28"/>
              </w:rPr>
            </w:pPr>
          </w:p>
        </w:tc>
      </w:tr>
      <w:tr w:rsidR="00265A8B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265A8B" w:rsidRPr="00E14426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A8B" w:rsidRPr="00040D2C" w:rsidRDefault="00265A8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D94170" w:rsidRDefault="00265A8B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5A8B" w:rsidRDefault="00265A8B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4C0943" w:rsidRDefault="00265A8B" w:rsidP="00265A8B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0774"/>
    <w:rsid w:val="000069EC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65A8B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214C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27B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97D75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0772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3AB6-CA55-4575-A5FE-9B2E6E0B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143</cp:revision>
  <cp:lastPrinted>2022-03-30T08:18:00Z</cp:lastPrinted>
  <dcterms:created xsi:type="dcterms:W3CDTF">2021-08-29T15:51:00Z</dcterms:created>
  <dcterms:modified xsi:type="dcterms:W3CDTF">2022-04-22T11:06:00Z</dcterms:modified>
</cp:coreProperties>
</file>