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6528FA21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E5311E">
        <w:rPr>
          <w:rFonts w:ascii="Times New Roman" w:hAnsi="Times New Roman" w:cs="Times New Roman"/>
          <w:i/>
          <w:sz w:val="28"/>
          <w:szCs w:val="28"/>
          <w:lang w:val="vi-VN"/>
        </w:rPr>
        <w:t>20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0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E5311E" w:rsidRDefault="00A0592F" w:rsidP="004D018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vi-VN"/>
        </w:rPr>
      </w:pPr>
    </w:p>
    <w:p w14:paraId="1FE75FEC" w14:textId="03938F25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E5311E">
        <w:rPr>
          <w:rFonts w:ascii="Times New Roman" w:hAnsi="Times New Roman" w:cs="Times New Roman"/>
          <w:b/>
          <w:sz w:val="28"/>
          <w:szCs w:val="28"/>
          <w:lang w:val="vi-VN"/>
        </w:rPr>
        <w:t>23</w:t>
      </w:r>
    </w:p>
    <w:p w14:paraId="2F876F10" w14:textId="43155036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E5311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E5311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E5311E">
        <w:trPr>
          <w:trHeight w:val="804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5A7AFDAB" w:rsidR="00D2282C" w:rsidRPr="004D0180" w:rsidRDefault="00E5311E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21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0084049" w14:textId="77777777" w:rsidR="00822F1B" w:rsidRDefault="00822F1B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chương trình tuầ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23</w:t>
            </w:r>
          </w:p>
          <w:p w14:paraId="5D2F8636" w14:textId="239C4B53" w:rsidR="00080061" w:rsidRPr="00080061" w:rsidRDefault="0008006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Dự giờ thăm lớp</w:t>
            </w:r>
          </w:p>
        </w:tc>
        <w:tc>
          <w:tcPr>
            <w:tcW w:w="2835" w:type="dxa"/>
            <w:vAlign w:val="center"/>
          </w:tcPr>
          <w:p w14:paraId="002C2285" w14:textId="77777777" w:rsidR="00D2282C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  <w:p w14:paraId="033C9F76" w14:textId="29059BCA" w:rsidR="00080061" w:rsidRPr="004D0180" w:rsidRDefault="0008006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45E39F44" w14:textId="77777777" w:rsidR="00D2282C" w:rsidRDefault="001246DA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  <w:p w14:paraId="47BE1D2D" w14:textId="74916DD9" w:rsidR="00080061" w:rsidRPr="004D0180" w:rsidRDefault="00080061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22F1B" w:rsidRPr="004D0180" w14:paraId="0B05014A" w14:textId="77777777" w:rsidTr="004068E7">
        <w:trPr>
          <w:trHeight w:val="750"/>
        </w:trPr>
        <w:tc>
          <w:tcPr>
            <w:tcW w:w="1710" w:type="dxa"/>
            <w:vMerge/>
            <w:shd w:val="clear" w:color="auto" w:fill="auto"/>
          </w:tcPr>
          <w:p w14:paraId="2C5ED7E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52BF9EC0" w:rsidR="00822F1B" w:rsidRPr="007836EE" w:rsidRDefault="00DE1BB2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Đo thân nhiệt HS tại cổng: </w:t>
            </w:r>
            <w:r w:rsidR="00E5311E" w:rsidRP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5, tổ NK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4E2C9E87" w:rsidR="00822F1B" w:rsidRPr="00822F1B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32349FEB" w:rsidR="00822F1B" w:rsidRPr="00E5311E" w:rsidRDefault="00822F1B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>
              <w:rPr>
                <w:rFonts w:ascii="Times New Roman" w:hAnsi="Times New Roman" w:cs="Times New Roman"/>
                <w:sz w:val="28"/>
                <w:szCs w:val="28"/>
              </w:rPr>
              <w:t xml:space="preserve">GV tổ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5, NK</w:t>
            </w:r>
          </w:p>
        </w:tc>
      </w:tr>
      <w:tr w:rsidR="005A5DA8" w:rsidRPr="004D0180" w14:paraId="5A222A13" w14:textId="77777777" w:rsidTr="00DE1BB2">
        <w:trPr>
          <w:trHeight w:val="704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5601D070" w:rsidR="005A5DA8" w:rsidRPr="004D0180" w:rsidRDefault="00E5311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 hồ sơ, giáo án tuần 23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568CF77D" w:rsidR="005A5DA8" w:rsidRPr="004D0180" w:rsidRDefault="005A5DA8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</w:rPr>
              <w:t xml:space="preserve">CB,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E5311E">
        <w:trPr>
          <w:trHeight w:val="794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00E90BD3" w:rsidR="00FA7386" w:rsidRPr="006D0BA8" w:rsidRDefault="00E5311E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5E839A79" w:rsidR="00822F1B" w:rsidRPr="00CE08FC" w:rsidRDefault="006A64D5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</w:t>
            </w:r>
            <w:r w:rsidR="00E53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HT)</w:t>
            </w:r>
          </w:p>
        </w:tc>
      </w:tr>
      <w:tr w:rsidR="00E5311E" w:rsidRPr="004D0180" w14:paraId="3C445081" w14:textId="77777777" w:rsidTr="00F062EB">
        <w:trPr>
          <w:trHeight w:val="109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E5311E" w:rsidRPr="004D0180" w:rsidRDefault="00E5311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2EEDD1C" w:rsidR="00E5311E" w:rsidRPr="004D0180" w:rsidRDefault="00E5311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75ECF8" w14:textId="52FC9E7D" w:rsidR="00E5311E" w:rsidRPr="004D0180" w:rsidRDefault="00E5311E" w:rsidP="00E531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066A9C6F" w14:textId="77777777" w:rsidR="00E5311E" w:rsidRDefault="00E5311E" w:rsidP="00E5311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Đo thân nhiệt HS tại cổng: </w:t>
            </w:r>
            <w:r w:rsidRP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2, tổ 1</w:t>
            </w:r>
          </w:p>
          <w:p w14:paraId="3810BEE2" w14:textId="3D448BAC" w:rsidR="00FA7386" w:rsidRPr="00FA7386" w:rsidRDefault="00FA7386" w:rsidP="00E5311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toàn diện GV (đ/c Mến)</w:t>
            </w:r>
          </w:p>
        </w:tc>
        <w:tc>
          <w:tcPr>
            <w:tcW w:w="2835" w:type="dxa"/>
            <w:vAlign w:val="center"/>
          </w:tcPr>
          <w:p w14:paraId="20260FBF" w14:textId="77777777" w:rsidR="00E5311E" w:rsidRDefault="00E5311E" w:rsidP="00E5311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  <w:p w14:paraId="7577C74E" w14:textId="123067AF" w:rsidR="00FA7386" w:rsidRPr="004D0180" w:rsidRDefault="00FA7386" w:rsidP="00E5311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1DFC4A6C" w14:textId="77777777" w:rsidR="00E5311E" w:rsidRDefault="00E5311E" w:rsidP="00E5311E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2, 1</w:t>
            </w:r>
          </w:p>
          <w:p w14:paraId="0F25E80F" w14:textId="52E8B50A" w:rsidR="00F062EB" w:rsidRPr="00FA7386" w:rsidRDefault="00F062EB" w:rsidP="00E5311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DE1BB2" w:rsidRPr="004D0180" w14:paraId="40C80CD3" w14:textId="77777777" w:rsidTr="00E5311E">
        <w:trPr>
          <w:trHeight w:val="87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214C209B" w:rsidR="00DE1BB2" w:rsidRPr="00822F1B" w:rsidRDefault="00DE1BB2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B9D48E8" w14:textId="551FE47E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6C02C18C" w14:textId="31DF2FB0" w:rsidR="00DE1BB2" w:rsidRPr="00E5311E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Đ/c Thúy (YT)</w:t>
            </w:r>
          </w:p>
        </w:tc>
      </w:tr>
      <w:tr w:rsidR="00DE1BB2" w:rsidRPr="004D0180" w14:paraId="7FA98CB1" w14:textId="77777777" w:rsidTr="00DE1BB2">
        <w:trPr>
          <w:trHeight w:val="695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E1BB2" w:rsidRPr="004D0180" w:rsidRDefault="00DE1BB2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3904D4A" w:rsidR="00DE1BB2" w:rsidRPr="004D0180" w:rsidRDefault="00E5311E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23</w:t>
            </w:r>
            <w:r w:rsidR="00DE1BB2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E1B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DE1B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DE1B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E1BB2" w:rsidRPr="004D0180" w:rsidRDefault="00DE1BB2" w:rsidP="00DE1BB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4158CC8" w14:textId="2E81DA28" w:rsidR="00DE1BB2" w:rsidRDefault="00E5311E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E1BB2"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 thân nhiệt HS tại cổng: Tổ 3, tổ 4</w:t>
            </w:r>
          </w:p>
          <w:p w14:paraId="79CDC3AD" w14:textId="4069040B" w:rsidR="00E5311E" w:rsidRPr="004D0180" w:rsidRDefault="00E5311E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Gửi báo cáo viết thư UPU</w:t>
            </w:r>
          </w:p>
        </w:tc>
        <w:tc>
          <w:tcPr>
            <w:tcW w:w="2835" w:type="dxa"/>
            <w:vAlign w:val="center"/>
          </w:tcPr>
          <w:p w14:paraId="65D8C818" w14:textId="7A5F8D63" w:rsidR="00DE1BB2" w:rsidRPr="004D0180" w:rsidRDefault="00DE1BB2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72D7A9FC" w14:textId="77777777" w:rsidR="00DE1BB2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</w:t>
            </w: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  <w:p w14:paraId="1F544A0D" w14:textId="0A520041" w:rsidR="00E5311E" w:rsidRPr="00E5311E" w:rsidRDefault="00E5311E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BGH</w:t>
            </w:r>
          </w:p>
        </w:tc>
      </w:tr>
      <w:tr w:rsidR="00DE1BB2" w:rsidRPr="004D0180" w14:paraId="50A1C3EC" w14:textId="77777777" w:rsidTr="00DE1BB2">
        <w:trPr>
          <w:trHeight w:val="751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DE1BB2" w:rsidRPr="004D0180" w:rsidRDefault="00DE1BB2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E1BB2" w:rsidRPr="004D0180" w:rsidRDefault="00DE1BB2" w:rsidP="009D7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597F38B8" w14:textId="3E8D468A" w:rsidR="00DE1BB2" w:rsidRPr="004B793E" w:rsidRDefault="004B793E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quy trình 3: Thực hiện quy chế dân chủ</w:t>
            </w:r>
          </w:p>
        </w:tc>
        <w:tc>
          <w:tcPr>
            <w:tcW w:w="2835" w:type="dxa"/>
            <w:vAlign w:val="center"/>
          </w:tcPr>
          <w:p w14:paraId="00AFC3B7" w14:textId="46D15291" w:rsidR="00DE1BB2" w:rsidRPr="004D0180" w:rsidRDefault="00DE1BB2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408CCB3" w14:textId="6C7BF04A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4B793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Ban KTNB</w:t>
            </w:r>
          </w:p>
        </w:tc>
      </w:tr>
      <w:tr w:rsidR="008C0A8C" w:rsidRPr="004D0180" w14:paraId="1895F00B" w14:textId="77777777" w:rsidTr="00E5311E">
        <w:trPr>
          <w:trHeight w:val="70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9D74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6D5B87C6" w:rsidR="008C0A8C" w:rsidRPr="004D0180" w:rsidRDefault="00E5311E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24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14:paraId="6AC6F7E1" w14:textId="6A640E37" w:rsidR="006D0BA8" w:rsidRDefault="00E5311E" w:rsidP="00406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A64D5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D40624B" w14:textId="721DDE28" w:rsidR="00E5311E" w:rsidRPr="009D7400" w:rsidRDefault="00E5311E" w:rsidP="00406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5311E">
              <w:rPr>
                <w:rFonts w:ascii="Times New Roman" w:eastAsia="Times New Roman" w:hAnsi="Times New Roman" w:cs="Times New Roman"/>
                <w:sz w:val="28"/>
                <w:szCs w:val="28"/>
              </w:rPr>
              <w:t>Nộp bài viết thư UPU</w:t>
            </w:r>
          </w:p>
        </w:tc>
        <w:tc>
          <w:tcPr>
            <w:tcW w:w="2835" w:type="dxa"/>
            <w:vAlign w:val="center"/>
          </w:tcPr>
          <w:p w14:paraId="7A07A013" w14:textId="145FCB0A" w:rsidR="006D0BA8" w:rsidRPr="004D0180" w:rsidRDefault="008C0A8C" w:rsidP="00E531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  <w:vAlign w:val="center"/>
          </w:tcPr>
          <w:p w14:paraId="1194E806" w14:textId="372BD5FE" w:rsidR="00B87DD8" w:rsidRPr="009D7400" w:rsidRDefault="001A2B26" w:rsidP="00E5311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068E7">
        <w:trPr>
          <w:trHeight w:val="772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6B060CFD" w:rsidR="008C0A8C" w:rsidRPr="004D0180" w:rsidRDefault="00DE1BB2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Đo thân nhiệt HS tại cổng: </w:t>
            </w:r>
            <w:r w:rsidR="00E5311E" w:rsidRPr="00E5311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Tổ 5, tổ NK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242289AA" w:rsidR="008C0A8C" w:rsidRPr="0028357C" w:rsidRDefault="009D7400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</w:rPr>
              <w:t>GV tổ</w:t>
            </w:r>
            <w:r w:rsidR="00E5311E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NK</w:t>
            </w:r>
          </w:p>
        </w:tc>
      </w:tr>
      <w:tr w:rsidR="00553A24" w:rsidRPr="004D0180" w14:paraId="71BF5F2C" w14:textId="77777777" w:rsidTr="0028357C">
        <w:trPr>
          <w:trHeight w:val="828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553A24" w:rsidRPr="00726956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553A24" w:rsidRPr="004D0180" w:rsidRDefault="00553A24" w:rsidP="00553A2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1176DF89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quy trình 3: Thực hiện quy chế dân chủ</w:t>
            </w:r>
          </w:p>
        </w:tc>
        <w:tc>
          <w:tcPr>
            <w:tcW w:w="2835" w:type="dxa"/>
            <w:vAlign w:val="center"/>
          </w:tcPr>
          <w:p w14:paraId="31921213" w14:textId="40DCB1CC" w:rsidR="00553A24" w:rsidRPr="004D0180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4BCC254A" w14:textId="5745CE84" w:rsidR="00553A24" w:rsidRPr="00E5311E" w:rsidRDefault="00553A24" w:rsidP="00553A2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Ban KTNB</w:t>
            </w:r>
          </w:p>
        </w:tc>
      </w:tr>
      <w:tr w:rsidR="0028357C" w:rsidRPr="004D0180" w14:paraId="789D5205" w14:textId="77777777" w:rsidTr="004068E7">
        <w:trPr>
          <w:trHeight w:val="846"/>
        </w:trPr>
        <w:tc>
          <w:tcPr>
            <w:tcW w:w="1710" w:type="dxa"/>
            <w:vMerge w:val="restart"/>
            <w:vAlign w:val="center"/>
          </w:tcPr>
          <w:p w14:paraId="43365145" w14:textId="77777777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44019C36" w:rsidR="0028357C" w:rsidRPr="004D0180" w:rsidRDefault="00E5311E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="0028357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835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2835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835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28357C" w:rsidRPr="004D0180" w:rsidRDefault="0028357C" w:rsidP="0028357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44CD160C" w:rsidR="0028357C" w:rsidRPr="004D0180" w:rsidRDefault="0028357C" w:rsidP="009D740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Đo thân nhiệt HS tại cổng: </w:t>
            </w:r>
            <w:r w:rsidR="00E5311E" w:rsidRPr="00E53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Tổ 2, tổ 1</w:t>
            </w:r>
          </w:p>
        </w:tc>
        <w:tc>
          <w:tcPr>
            <w:tcW w:w="2835" w:type="dxa"/>
            <w:vAlign w:val="center"/>
          </w:tcPr>
          <w:p w14:paraId="1B399E10" w14:textId="7C9F0545" w:rsidR="0028357C" w:rsidRPr="004D0180" w:rsidRDefault="0028357C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0C717B8C" w14:textId="6BA4067A" w:rsidR="0028357C" w:rsidRPr="00E5311E" w:rsidRDefault="0028357C" w:rsidP="009D7400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</w:t>
            </w:r>
            <w:r w:rsidR="00E53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2, 1</w:t>
            </w:r>
          </w:p>
        </w:tc>
      </w:tr>
      <w:tr w:rsidR="0028357C" w:rsidRPr="004D0180" w14:paraId="1E91C99D" w14:textId="77777777" w:rsidTr="0028357C">
        <w:trPr>
          <w:trHeight w:val="800"/>
        </w:trPr>
        <w:tc>
          <w:tcPr>
            <w:tcW w:w="1710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431A38DF" w:rsidR="0028357C" w:rsidRPr="004D0180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vAlign w:val="center"/>
          </w:tcPr>
          <w:p w14:paraId="09141B4B" w14:textId="1D3D0C4B" w:rsidR="0028357C" w:rsidRPr="006D0BA8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6367C231" w14:textId="0233B7DF" w:rsidR="0028357C" w:rsidRPr="00CE08FC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28357C" w:rsidRPr="004D0180" w14:paraId="52E8FDC5" w14:textId="77777777" w:rsidTr="002151DA">
        <w:trPr>
          <w:trHeight w:val="800"/>
        </w:trPr>
        <w:tc>
          <w:tcPr>
            <w:tcW w:w="1710" w:type="dxa"/>
            <w:vMerge/>
            <w:vAlign w:val="center"/>
          </w:tcPr>
          <w:p w14:paraId="4FBB737B" w14:textId="77777777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5942404B" w:rsidR="0028357C" w:rsidRPr="00DE1BB2" w:rsidRDefault="00E5311E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C0BB0E3" w14:textId="3DCEC003" w:rsidR="0028357C" w:rsidRPr="004D0180" w:rsidRDefault="0028357C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378DB86D" w14:textId="5F21B88A" w:rsidR="0028357C" w:rsidRPr="00726956" w:rsidRDefault="0028357C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5311E" w:rsidRPr="00E5311E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="00E531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31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="00E5311E" w:rsidRPr="00E531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17722"/>
    <w:rsid w:val="0052122C"/>
    <w:rsid w:val="00524321"/>
    <w:rsid w:val="00545496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E1BB2"/>
    <w:rsid w:val="00DF0372"/>
    <w:rsid w:val="00DF4798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BD2F-1F9F-4F04-9A3E-64D2A87B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6</cp:revision>
  <dcterms:created xsi:type="dcterms:W3CDTF">2022-02-13T04:17:00Z</dcterms:created>
  <dcterms:modified xsi:type="dcterms:W3CDTF">2022-02-20T08:07:00Z</dcterms:modified>
</cp:coreProperties>
</file>